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6B5661" w14:textId="39F9F4B5" w:rsidR="00C84240" w:rsidRPr="00987414" w:rsidRDefault="00587372">
      <w:pPr>
        <w:contextualSpacing w:val="0"/>
        <w:rPr>
          <w:b/>
          <w:sz w:val="24"/>
          <w:szCs w:val="24"/>
        </w:rPr>
      </w:pPr>
      <w:bookmarkStart w:id="0" w:name="_GoBack"/>
      <w:bookmarkEnd w:id="0"/>
      <w:r w:rsidRPr="00987414">
        <w:rPr>
          <w:b/>
          <w:sz w:val="24"/>
          <w:szCs w:val="24"/>
        </w:rPr>
        <w:t>Bloor Collegiate Institute</w:t>
      </w:r>
      <w:r w:rsidR="002C463D" w:rsidRPr="00987414">
        <w:rPr>
          <w:b/>
          <w:sz w:val="24"/>
          <w:szCs w:val="24"/>
        </w:rPr>
        <w:t xml:space="preserve"> </w:t>
      </w:r>
      <w:r w:rsidRPr="00987414">
        <w:rPr>
          <w:b/>
          <w:sz w:val="24"/>
          <w:szCs w:val="24"/>
        </w:rPr>
        <w:t xml:space="preserve">Parent and Community Council </w:t>
      </w:r>
    </w:p>
    <w:p w14:paraId="1ADDCBCA" w14:textId="1DCA6557" w:rsidR="00C84240" w:rsidRPr="00987414" w:rsidRDefault="002C463D">
      <w:pPr>
        <w:contextualSpacing w:val="0"/>
        <w:rPr>
          <w:b/>
          <w:sz w:val="24"/>
          <w:szCs w:val="24"/>
        </w:rPr>
      </w:pPr>
      <w:r w:rsidRPr="00987414">
        <w:rPr>
          <w:b/>
          <w:sz w:val="24"/>
          <w:szCs w:val="24"/>
        </w:rPr>
        <w:t>MEETING NOTES</w:t>
      </w:r>
    </w:p>
    <w:p w14:paraId="287A6F21" w14:textId="41D7C148" w:rsidR="00C84240" w:rsidRPr="00987414" w:rsidRDefault="00587372">
      <w:pPr>
        <w:contextualSpacing w:val="0"/>
        <w:rPr>
          <w:sz w:val="24"/>
          <w:szCs w:val="24"/>
        </w:rPr>
      </w:pPr>
      <w:r w:rsidRPr="00987414">
        <w:rPr>
          <w:sz w:val="24"/>
          <w:szCs w:val="24"/>
        </w:rPr>
        <w:t xml:space="preserve">Monday, September 24, 2018 </w:t>
      </w:r>
    </w:p>
    <w:p w14:paraId="7C05FE74" w14:textId="1D8E84A4" w:rsidR="00C84240" w:rsidRDefault="00C84240">
      <w:pPr>
        <w:contextualSpacing w:val="0"/>
        <w:rPr>
          <w:sz w:val="21"/>
          <w:szCs w:val="20"/>
        </w:rPr>
      </w:pPr>
    </w:p>
    <w:p w14:paraId="7F8359C5" w14:textId="0CF0ECBB" w:rsidR="003E639F" w:rsidRDefault="003E639F">
      <w:pPr>
        <w:contextualSpacing w:val="0"/>
        <w:rPr>
          <w:sz w:val="21"/>
          <w:szCs w:val="20"/>
        </w:rPr>
      </w:pPr>
      <w:r w:rsidRPr="001F7475">
        <w:rPr>
          <w:b/>
          <w:sz w:val="21"/>
          <w:szCs w:val="20"/>
        </w:rPr>
        <w:t>Attendees:</w:t>
      </w:r>
      <w:r>
        <w:rPr>
          <w:sz w:val="21"/>
          <w:szCs w:val="20"/>
        </w:rPr>
        <w:t xml:space="preserve">  </w:t>
      </w:r>
      <w:r w:rsidR="00303F26">
        <w:rPr>
          <w:sz w:val="21"/>
          <w:szCs w:val="20"/>
        </w:rPr>
        <w:t>Catherine Ford, Susana Arnott</w:t>
      </w:r>
      <w:r w:rsidR="005F498D">
        <w:rPr>
          <w:sz w:val="21"/>
          <w:szCs w:val="20"/>
        </w:rPr>
        <w:t xml:space="preserve"> (Principal)</w:t>
      </w:r>
      <w:r w:rsidR="00303F26">
        <w:rPr>
          <w:sz w:val="21"/>
          <w:szCs w:val="20"/>
        </w:rPr>
        <w:t>, Kym Stadnyk</w:t>
      </w:r>
      <w:r w:rsidR="005F498D">
        <w:rPr>
          <w:sz w:val="21"/>
          <w:szCs w:val="20"/>
        </w:rPr>
        <w:t xml:space="preserve"> (VP)</w:t>
      </w:r>
      <w:r w:rsidR="00303F26">
        <w:rPr>
          <w:sz w:val="21"/>
          <w:szCs w:val="20"/>
        </w:rPr>
        <w:t>, Nora</w:t>
      </w:r>
      <w:r w:rsidR="005F498D">
        <w:rPr>
          <w:sz w:val="21"/>
          <w:szCs w:val="20"/>
        </w:rPr>
        <w:t xml:space="preserve"> </w:t>
      </w:r>
      <w:proofErr w:type="spellStart"/>
      <w:r w:rsidR="005F498D">
        <w:rPr>
          <w:sz w:val="21"/>
          <w:szCs w:val="20"/>
        </w:rPr>
        <w:t>Rivaud</w:t>
      </w:r>
      <w:proofErr w:type="spellEnd"/>
      <w:r w:rsidR="005F498D">
        <w:rPr>
          <w:sz w:val="21"/>
          <w:szCs w:val="20"/>
        </w:rPr>
        <w:t xml:space="preserve"> (teacher rep), Luis Filipe (teacher rep), </w:t>
      </w:r>
      <w:r w:rsidR="001F7475" w:rsidRPr="001F7475">
        <w:rPr>
          <w:sz w:val="21"/>
          <w:szCs w:val="20"/>
        </w:rPr>
        <w:t>Annabel Cope</w:t>
      </w:r>
      <w:r w:rsidR="001F7475">
        <w:rPr>
          <w:sz w:val="21"/>
          <w:szCs w:val="20"/>
        </w:rPr>
        <w:t xml:space="preserve">, </w:t>
      </w:r>
      <w:proofErr w:type="spellStart"/>
      <w:r w:rsidR="001F7475" w:rsidRPr="001F7475">
        <w:rPr>
          <w:sz w:val="21"/>
          <w:szCs w:val="20"/>
        </w:rPr>
        <w:t>Avando</w:t>
      </w:r>
      <w:proofErr w:type="spellEnd"/>
      <w:r w:rsidR="001F7475" w:rsidRPr="001F7475">
        <w:rPr>
          <w:sz w:val="21"/>
          <w:szCs w:val="20"/>
        </w:rPr>
        <w:t xml:space="preserve"> Mitchell</w:t>
      </w:r>
      <w:r w:rsidR="001F7475">
        <w:rPr>
          <w:sz w:val="21"/>
          <w:szCs w:val="20"/>
        </w:rPr>
        <w:t xml:space="preserve">, </w:t>
      </w:r>
      <w:r w:rsidR="001F7475" w:rsidRPr="001F7475">
        <w:rPr>
          <w:sz w:val="21"/>
          <w:szCs w:val="20"/>
        </w:rPr>
        <w:t>Catherine Shepherd</w:t>
      </w:r>
      <w:r w:rsidR="001F7475">
        <w:rPr>
          <w:sz w:val="21"/>
          <w:szCs w:val="20"/>
        </w:rPr>
        <w:t xml:space="preserve">, </w:t>
      </w:r>
      <w:r w:rsidR="001F7475" w:rsidRPr="001F7475">
        <w:rPr>
          <w:sz w:val="21"/>
          <w:szCs w:val="20"/>
        </w:rPr>
        <w:t xml:space="preserve">Claudia </w:t>
      </w:r>
      <w:proofErr w:type="spellStart"/>
      <w:r w:rsidR="001F7475" w:rsidRPr="001F7475">
        <w:rPr>
          <w:sz w:val="21"/>
          <w:szCs w:val="20"/>
        </w:rPr>
        <w:t>Jno</w:t>
      </w:r>
      <w:proofErr w:type="spellEnd"/>
      <w:r w:rsidR="001F7475" w:rsidRPr="001F7475">
        <w:rPr>
          <w:sz w:val="21"/>
          <w:szCs w:val="20"/>
        </w:rPr>
        <w:t xml:space="preserve"> Baptiste</w:t>
      </w:r>
      <w:r w:rsidR="001F7475">
        <w:rPr>
          <w:sz w:val="21"/>
          <w:szCs w:val="20"/>
        </w:rPr>
        <w:t xml:space="preserve">, </w:t>
      </w:r>
      <w:r w:rsidR="001F7475" w:rsidRPr="001F7475">
        <w:rPr>
          <w:sz w:val="21"/>
          <w:szCs w:val="20"/>
        </w:rPr>
        <w:t>David Hildebrandt</w:t>
      </w:r>
      <w:r w:rsidR="001F7475">
        <w:rPr>
          <w:sz w:val="21"/>
          <w:szCs w:val="20"/>
        </w:rPr>
        <w:t xml:space="preserve">, </w:t>
      </w:r>
      <w:r w:rsidR="001F7475" w:rsidRPr="001F7475">
        <w:rPr>
          <w:sz w:val="21"/>
          <w:szCs w:val="20"/>
        </w:rPr>
        <w:t>Eric Zhang</w:t>
      </w:r>
      <w:r w:rsidR="001F7475">
        <w:rPr>
          <w:sz w:val="21"/>
          <w:szCs w:val="20"/>
        </w:rPr>
        <w:t xml:space="preserve">, </w:t>
      </w:r>
      <w:proofErr w:type="spellStart"/>
      <w:r w:rsidR="001F7475" w:rsidRPr="001F7475">
        <w:rPr>
          <w:sz w:val="21"/>
          <w:szCs w:val="20"/>
        </w:rPr>
        <w:t>Hanu</w:t>
      </w:r>
      <w:proofErr w:type="spellEnd"/>
      <w:r w:rsidR="001F7475" w:rsidRPr="001F7475">
        <w:rPr>
          <w:sz w:val="21"/>
          <w:szCs w:val="20"/>
        </w:rPr>
        <w:t xml:space="preserve"> </w:t>
      </w:r>
      <w:proofErr w:type="spellStart"/>
      <w:r w:rsidR="001F7475" w:rsidRPr="001F7475">
        <w:rPr>
          <w:sz w:val="21"/>
          <w:szCs w:val="20"/>
        </w:rPr>
        <w:t>Ganipineni</w:t>
      </w:r>
      <w:proofErr w:type="spellEnd"/>
      <w:r w:rsidR="001F7475">
        <w:rPr>
          <w:sz w:val="21"/>
          <w:szCs w:val="20"/>
        </w:rPr>
        <w:t xml:space="preserve">, </w:t>
      </w:r>
      <w:proofErr w:type="spellStart"/>
      <w:r w:rsidR="001F7475" w:rsidRPr="001F7475">
        <w:rPr>
          <w:sz w:val="21"/>
          <w:szCs w:val="20"/>
        </w:rPr>
        <w:t>Hiang</w:t>
      </w:r>
      <w:proofErr w:type="spellEnd"/>
      <w:r w:rsidR="001F7475" w:rsidRPr="001F7475">
        <w:rPr>
          <w:sz w:val="21"/>
          <w:szCs w:val="20"/>
        </w:rPr>
        <w:t xml:space="preserve"> Hong</w:t>
      </w:r>
      <w:r w:rsidR="001F7475">
        <w:rPr>
          <w:sz w:val="21"/>
          <w:szCs w:val="20"/>
        </w:rPr>
        <w:t xml:space="preserve">, </w:t>
      </w:r>
      <w:r w:rsidR="001F7475" w:rsidRPr="001F7475">
        <w:rPr>
          <w:sz w:val="21"/>
          <w:szCs w:val="20"/>
        </w:rPr>
        <w:t>Julie Chan</w:t>
      </w:r>
      <w:r w:rsidR="001F7475">
        <w:rPr>
          <w:sz w:val="21"/>
          <w:szCs w:val="20"/>
        </w:rPr>
        <w:t xml:space="preserve">, </w:t>
      </w:r>
      <w:r w:rsidR="001F7475" w:rsidRPr="001F7475">
        <w:rPr>
          <w:sz w:val="21"/>
          <w:szCs w:val="20"/>
        </w:rPr>
        <w:t>Karen Kane</w:t>
      </w:r>
      <w:r w:rsidR="001F7475">
        <w:rPr>
          <w:sz w:val="21"/>
          <w:szCs w:val="20"/>
        </w:rPr>
        <w:t xml:space="preserve">, </w:t>
      </w:r>
      <w:r w:rsidR="001F7475" w:rsidRPr="001F7475">
        <w:rPr>
          <w:sz w:val="21"/>
          <w:szCs w:val="20"/>
        </w:rPr>
        <w:t>Mandy Tidy</w:t>
      </w:r>
      <w:r w:rsidR="001F7475">
        <w:rPr>
          <w:sz w:val="21"/>
          <w:szCs w:val="20"/>
        </w:rPr>
        <w:t xml:space="preserve">, </w:t>
      </w:r>
      <w:r w:rsidR="001F7475" w:rsidRPr="001F7475">
        <w:rPr>
          <w:sz w:val="21"/>
          <w:szCs w:val="20"/>
        </w:rPr>
        <w:t>Melinda Lo</w:t>
      </w:r>
      <w:r w:rsidR="001F7475">
        <w:rPr>
          <w:sz w:val="21"/>
          <w:szCs w:val="20"/>
        </w:rPr>
        <w:t xml:space="preserve">, </w:t>
      </w:r>
      <w:r w:rsidR="001F7475" w:rsidRPr="001F7475">
        <w:rPr>
          <w:sz w:val="21"/>
          <w:szCs w:val="20"/>
        </w:rPr>
        <w:t>Michelle McBride</w:t>
      </w:r>
      <w:r w:rsidR="001F7475">
        <w:rPr>
          <w:sz w:val="21"/>
          <w:szCs w:val="20"/>
        </w:rPr>
        <w:t xml:space="preserve">, </w:t>
      </w:r>
      <w:proofErr w:type="spellStart"/>
      <w:r w:rsidR="001F7475" w:rsidRPr="001F7475">
        <w:rPr>
          <w:sz w:val="21"/>
          <w:szCs w:val="20"/>
        </w:rPr>
        <w:t>Passang</w:t>
      </w:r>
      <w:proofErr w:type="spellEnd"/>
      <w:r w:rsidR="001F7475" w:rsidRPr="001F7475">
        <w:rPr>
          <w:sz w:val="21"/>
          <w:szCs w:val="20"/>
        </w:rPr>
        <w:t xml:space="preserve"> Negi</w:t>
      </w:r>
      <w:r w:rsidR="001F7475">
        <w:rPr>
          <w:sz w:val="21"/>
          <w:szCs w:val="20"/>
        </w:rPr>
        <w:t xml:space="preserve">, </w:t>
      </w:r>
      <w:r w:rsidR="001F7475" w:rsidRPr="001F7475">
        <w:rPr>
          <w:sz w:val="21"/>
          <w:szCs w:val="20"/>
        </w:rPr>
        <w:t xml:space="preserve">Philipp </w:t>
      </w:r>
      <w:proofErr w:type="spellStart"/>
      <w:r w:rsidR="001F7475" w:rsidRPr="001F7475">
        <w:rPr>
          <w:sz w:val="21"/>
          <w:szCs w:val="20"/>
        </w:rPr>
        <w:t>Gysling</w:t>
      </w:r>
      <w:proofErr w:type="spellEnd"/>
      <w:r w:rsidR="001F7475">
        <w:rPr>
          <w:sz w:val="21"/>
          <w:szCs w:val="20"/>
        </w:rPr>
        <w:t xml:space="preserve">, </w:t>
      </w:r>
      <w:r w:rsidR="001F7475" w:rsidRPr="001F7475">
        <w:rPr>
          <w:sz w:val="21"/>
          <w:szCs w:val="20"/>
        </w:rPr>
        <w:t>Ricky Wang</w:t>
      </w:r>
      <w:r w:rsidR="001F7475">
        <w:rPr>
          <w:sz w:val="21"/>
          <w:szCs w:val="20"/>
        </w:rPr>
        <w:t xml:space="preserve">, </w:t>
      </w:r>
      <w:r w:rsidR="001F7475" w:rsidRPr="001F7475">
        <w:rPr>
          <w:sz w:val="21"/>
          <w:szCs w:val="20"/>
        </w:rPr>
        <w:t>Sandra Sierra</w:t>
      </w:r>
      <w:r w:rsidR="001F7475">
        <w:rPr>
          <w:sz w:val="21"/>
          <w:szCs w:val="20"/>
        </w:rPr>
        <w:t xml:space="preserve">, </w:t>
      </w:r>
      <w:proofErr w:type="spellStart"/>
      <w:r w:rsidR="001F7475" w:rsidRPr="001F7475">
        <w:rPr>
          <w:sz w:val="21"/>
          <w:szCs w:val="20"/>
        </w:rPr>
        <w:t>Shakera</w:t>
      </w:r>
      <w:proofErr w:type="spellEnd"/>
      <w:r w:rsidR="001F7475" w:rsidRPr="001F7475">
        <w:rPr>
          <w:sz w:val="21"/>
          <w:szCs w:val="20"/>
        </w:rPr>
        <w:t xml:space="preserve"> Mitchell</w:t>
      </w:r>
      <w:r w:rsidR="001F7475">
        <w:rPr>
          <w:sz w:val="21"/>
          <w:szCs w:val="20"/>
        </w:rPr>
        <w:t xml:space="preserve">, </w:t>
      </w:r>
      <w:proofErr w:type="spellStart"/>
      <w:r w:rsidR="001F7475" w:rsidRPr="001F7475">
        <w:rPr>
          <w:sz w:val="21"/>
          <w:szCs w:val="20"/>
        </w:rPr>
        <w:t>Suping</w:t>
      </w:r>
      <w:proofErr w:type="spellEnd"/>
      <w:r w:rsidR="001F7475" w:rsidRPr="001F7475">
        <w:rPr>
          <w:sz w:val="21"/>
          <w:szCs w:val="20"/>
        </w:rPr>
        <w:t xml:space="preserve"> Chang</w:t>
      </w:r>
      <w:r w:rsidR="001F7475">
        <w:rPr>
          <w:sz w:val="21"/>
          <w:szCs w:val="20"/>
        </w:rPr>
        <w:t xml:space="preserve">, </w:t>
      </w:r>
      <w:r w:rsidR="001F7475" w:rsidRPr="001F7475">
        <w:rPr>
          <w:sz w:val="21"/>
          <w:szCs w:val="20"/>
        </w:rPr>
        <w:t xml:space="preserve">Suzi </w:t>
      </w:r>
      <w:proofErr w:type="spellStart"/>
      <w:r w:rsidR="001F7475" w:rsidRPr="001F7475">
        <w:rPr>
          <w:sz w:val="21"/>
          <w:szCs w:val="20"/>
        </w:rPr>
        <w:t>Kuntze</w:t>
      </w:r>
      <w:proofErr w:type="spellEnd"/>
      <w:r w:rsidR="001F7475">
        <w:rPr>
          <w:sz w:val="21"/>
          <w:szCs w:val="20"/>
        </w:rPr>
        <w:t xml:space="preserve">, </w:t>
      </w:r>
      <w:r w:rsidR="001F7475" w:rsidRPr="001F7475">
        <w:rPr>
          <w:sz w:val="21"/>
          <w:szCs w:val="20"/>
        </w:rPr>
        <w:t>Vaibhav Shah</w:t>
      </w:r>
      <w:r w:rsidR="001F7475">
        <w:rPr>
          <w:sz w:val="21"/>
          <w:szCs w:val="20"/>
        </w:rPr>
        <w:t xml:space="preserve">, </w:t>
      </w:r>
      <w:r w:rsidR="001F7475" w:rsidRPr="001F7475">
        <w:rPr>
          <w:sz w:val="21"/>
          <w:szCs w:val="20"/>
        </w:rPr>
        <w:t xml:space="preserve">Viktoria </w:t>
      </w:r>
      <w:proofErr w:type="spellStart"/>
      <w:r w:rsidR="001F7475" w:rsidRPr="001F7475">
        <w:rPr>
          <w:sz w:val="21"/>
          <w:szCs w:val="20"/>
        </w:rPr>
        <w:t>VanLeeuwen</w:t>
      </w:r>
      <w:proofErr w:type="spellEnd"/>
      <w:r w:rsidR="001F7475">
        <w:rPr>
          <w:sz w:val="21"/>
          <w:szCs w:val="20"/>
        </w:rPr>
        <w:t xml:space="preserve">, </w:t>
      </w:r>
      <w:proofErr w:type="spellStart"/>
      <w:r w:rsidR="001F7475" w:rsidRPr="001F7475">
        <w:rPr>
          <w:sz w:val="21"/>
          <w:szCs w:val="20"/>
        </w:rPr>
        <w:t>Yanar</w:t>
      </w:r>
      <w:proofErr w:type="spellEnd"/>
      <w:r w:rsidR="001F7475" w:rsidRPr="001F7475">
        <w:rPr>
          <w:sz w:val="21"/>
          <w:szCs w:val="20"/>
        </w:rPr>
        <w:t xml:space="preserve"> </w:t>
      </w:r>
      <w:proofErr w:type="spellStart"/>
      <w:r w:rsidR="001F7475" w:rsidRPr="001F7475">
        <w:rPr>
          <w:sz w:val="21"/>
          <w:szCs w:val="20"/>
        </w:rPr>
        <w:t>Efendiev</w:t>
      </w:r>
      <w:proofErr w:type="spellEnd"/>
    </w:p>
    <w:p w14:paraId="1F8F666B" w14:textId="5B58E2FF" w:rsidR="003E639F" w:rsidRDefault="003E639F">
      <w:pPr>
        <w:contextualSpacing w:val="0"/>
        <w:rPr>
          <w:sz w:val="21"/>
          <w:szCs w:val="20"/>
        </w:rPr>
      </w:pPr>
    </w:p>
    <w:p w14:paraId="7C093F74" w14:textId="098A9BE2" w:rsidR="003E639F" w:rsidRDefault="003E639F">
      <w:pPr>
        <w:contextualSpacing w:val="0"/>
        <w:rPr>
          <w:sz w:val="21"/>
          <w:szCs w:val="20"/>
        </w:rPr>
      </w:pPr>
      <w:r>
        <w:rPr>
          <w:sz w:val="21"/>
          <w:szCs w:val="20"/>
        </w:rPr>
        <w:t>Regrets: Janet Webster</w:t>
      </w:r>
      <w:r w:rsidR="001F7475">
        <w:rPr>
          <w:sz w:val="21"/>
          <w:szCs w:val="20"/>
        </w:rPr>
        <w:t xml:space="preserve"> (co-secretary), </w:t>
      </w:r>
      <w:r w:rsidR="001F7475" w:rsidRPr="001F7475">
        <w:rPr>
          <w:sz w:val="21"/>
          <w:szCs w:val="20"/>
        </w:rPr>
        <w:t>Muhammad Nisar</w:t>
      </w:r>
      <w:r w:rsidR="001F7475">
        <w:rPr>
          <w:sz w:val="21"/>
          <w:szCs w:val="20"/>
        </w:rPr>
        <w:t xml:space="preserve"> (co-chair)</w:t>
      </w:r>
    </w:p>
    <w:p w14:paraId="1C9AE10E" w14:textId="77777777" w:rsidR="003E639F" w:rsidRPr="00987414" w:rsidRDefault="003E639F">
      <w:pPr>
        <w:contextualSpacing w:val="0"/>
        <w:rPr>
          <w:sz w:val="21"/>
          <w:szCs w:val="20"/>
        </w:rPr>
      </w:pPr>
    </w:p>
    <w:tbl>
      <w:tblPr>
        <w:tblStyle w:val="a"/>
        <w:tblW w:w="921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
        <w:gridCol w:w="8647"/>
      </w:tblGrid>
      <w:tr w:rsidR="002C463D" w:rsidRPr="00987414" w14:paraId="4FC9E818" w14:textId="77777777" w:rsidTr="001234A0">
        <w:tc>
          <w:tcPr>
            <w:tcW w:w="567" w:type="dxa"/>
            <w:shd w:val="clear" w:color="auto" w:fill="auto"/>
            <w:tcMar>
              <w:top w:w="100" w:type="dxa"/>
              <w:left w:w="100" w:type="dxa"/>
              <w:bottom w:w="100" w:type="dxa"/>
              <w:right w:w="100" w:type="dxa"/>
            </w:tcMar>
          </w:tcPr>
          <w:p w14:paraId="0CFFB48F" w14:textId="77777777" w:rsidR="002C463D" w:rsidRPr="00BD15BB" w:rsidRDefault="002C463D">
            <w:pPr>
              <w:widowControl w:val="0"/>
              <w:pBdr>
                <w:top w:val="nil"/>
                <w:left w:val="nil"/>
                <w:bottom w:val="nil"/>
                <w:right w:val="nil"/>
                <w:between w:val="nil"/>
              </w:pBdr>
              <w:spacing w:line="240" w:lineRule="auto"/>
              <w:contextualSpacing w:val="0"/>
              <w:rPr>
                <w:b/>
              </w:rPr>
            </w:pPr>
            <w:r w:rsidRPr="00BD15BB">
              <w:rPr>
                <w:b/>
              </w:rPr>
              <w:t>#</w:t>
            </w:r>
          </w:p>
        </w:tc>
        <w:tc>
          <w:tcPr>
            <w:tcW w:w="8647" w:type="dxa"/>
            <w:shd w:val="clear" w:color="auto" w:fill="auto"/>
            <w:tcMar>
              <w:top w:w="100" w:type="dxa"/>
              <w:left w:w="100" w:type="dxa"/>
              <w:bottom w:w="100" w:type="dxa"/>
              <w:right w:w="100" w:type="dxa"/>
            </w:tcMar>
          </w:tcPr>
          <w:p w14:paraId="48BE94B6" w14:textId="77777777" w:rsidR="002C463D" w:rsidRPr="00BD15BB" w:rsidRDefault="002C463D">
            <w:pPr>
              <w:widowControl w:val="0"/>
              <w:pBdr>
                <w:top w:val="nil"/>
                <w:left w:val="nil"/>
                <w:bottom w:val="nil"/>
                <w:right w:val="nil"/>
                <w:between w:val="nil"/>
              </w:pBdr>
              <w:spacing w:line="240" w:lineRule="auto"/>
              <w:contextualSpacing w:val="0"/>
              <w:rPr>
                <w:b/>
              </w:rPr>
            </w:pPr>
            <w:r w:rsidRPr="00BD15BB">
              <w:rPr>
                <w:b/>
              </w:rPr>
              <w:t>Item</w:t>
            </w:r>
          </w:p>
        </w:tc>
      </w:tr>
      <w:tr w:rsidR="002C463D" w:rsidRPr="00987414" w14:paraId="3443E7EC" w14:textId="77777777" w:rsidTr="001234A0">
        <w:tc>
          <w:tcPr>
            <w:tcW w:w="567" w:type="dxa"/>
            <w:shd w:val="clear" w:color="auto" w:fill="auto"/>
            <w:tcMar>
              <w:top w:w="100" w:type="dxa"/>
              <w:left w:w="100" w:type="dxa"/>
              <w:bottom w:w="100" w:type="dxa"/>
              <w:right w:w="100" w:type="dxa"/>
            </w:tcMar>
          </w:tcPr>
          <w:p w14:paraId="0FD9B6F7" w14:textId="77777777" w:rsidR="002C463D" w:rsidRPr="00BD15BB" w:rsidRDefault="002C463D">
            <w:pPr>
              <w:widowControl w:val="0"/>
              <w:pBdr>
                <w:top w:val="nil"/>
                <w:left w:val="nil"/>
                <w:bottom w:val="nil"/>
                <w:right w:val="nil"/>
                <w:between w:val="nil"/>
              </w:pBdr>
              <w:spacing w:line="240" w:lineRule="auto"/>
              <w:contextualSpacing w:val="0"/>
            </w:pPr>
            <w:r w:rsidRPr="00BD15BB">
              <w:t>1</w:t>
            </w:r>
          </w:p>
        </w:tc>
        <w:tc>
          <w:tcPr>
            <w:tcW w:w="8647" w:type="dxa"/>
            <w:shd w:val="clear" w:color="auto" w:fill="auto"/>
            <w:tcMar>
              <w:top w:w="100" w:type="dxa"/>
              <w:left w:w="100" w:type="dxa"/>
              <w:bottom w:w="100" w:type="dxa"/>
              <w:right w:w="100" w:type="dxa"/>
            </w:tcMar>
          </w:tcPr>
          <w:p w14:paraId="2E4CD7D5" w14:textId="77777777" w:rsidR="002C463D" w:rsidRPr="007B4CAA" w:rsidRDefault="002C463D">
            <w:pPr>
              <w:widowControl w:val="0"/>
              <w:pBdr>
                <w:top w:val="nil"/>
                <w:left w:val="nil"/>
                <w:bottom w:val="nil"/>
                <w:right w:val="nil"/>
                <w:between w:val="nil"/>
              </w:pBdr>
              <w:spacing w:line="240" w:lineRule="auto"/>
              <w:contextualSpacing w:val="0"/>
              <w:rPr>
                <w:b/>
              </w:rPr>
            </w:pPr>
            <w:r w:rsidRPr="007B4CAA">
              <w:rPr>
                <w:b/>
              </w:rPr>
              <w:t>Introductions &amp; Welcome</w:t>
            </w:r>
          </w:p>
          <w:p w14:paraId="516A4A87" w14:textId="77777777" w:rsidR="00ED7C72" w:rsidRDefault="00ED7C72">
            <w:pPr>
              <w:widowControl w:val="0"/>
              <w:numPr>
                <w:ilvl w:val="0"/>
                <w:numId w:val="5"/>
              </w:numPr>
              <w:pBdr>
                <w:top w:val="nil"/>
                <w:left w:val="nil"/>
                <w:bottom w:val="nil"/>
                <w:right w:val="nil"/>
                <w:between w:val="nil"/>
              </w:pBdr>
              <w:spacing w:line="240" w:lineRule="auto"/>
            </w:pPr>
            <w:r>
              <w:t>Welcome to new and returning parents</w:t>
            </w:r>
          </w:p>
          <w:p w14:paraId="5500BF66" w14:textId="28F4C65B" w:rsidR="002C463D" w:rsidRPr="00BD15BB" w:rsidRDefault="002C463D">
            <w:pPr>
              <w:widowControl w:val="0"/>
              <w:numPr>
                <w:ilvl w:val="0"/>
                <w:numId w:val="5"/>
              </w:numPr>
              <w:pBdr>
                <w:top w:val="nil"/>
                <w:left w:val="nil"/>
                <w:bottom w:val="nil"/>
                <w:right w:val="nil"/>
                <w:between w:val="nil"/>
              </w:pBdr>
              <w:spacing w:line="240" w:lineRule="auto"/>
            </w:pPr>
            <w:r w:rsidRPr="00BD15BB">
              <w:t>No changes to agenda</w:t>
            </w:r>
          </w:p>
          <w:p w14:paraId="655C0DBA" w14:textId="77777777" w:rsidR="001234A0" w:rsidRPr="00BD15BB" w:rsidRDefault="001234A0">
            <w:pPr>
              <w:widowControl w:val="0"/>
              <w:numPr>
                <w:ilvl w:val="0"/>
                <w:numId w:val="5"/>
              </w:numPr>
              <w:pBdr>
                <w:top w:val="nil"/>
                <w:left w:val="nil"/>
                <w:bottom w:val="nil"/>
                <w:right w:val="nil"/>
                <w:between w:val="nil"/>
              </w:pBdr>
              <w:spacing w:line="240" w:lineRule="auto"/>
            </w:pPr>
            <w:r w:rsidRPr="00BD15BB">
              <w:t>A new sign-in sheet was circulated. It will make it easier to sign in, once you have done it for the first time. Please print your name and email address clearly. Phone numbers are optional.</w:t>
            </w:r>
          </w:p>
          <w:p w14:paraId="18BB8EAA" w14:textId="3C3BBCFC" w:rsidR="00987414" w:rsidRPr="00BD15BB" w:rsidRDefault="00987414" w:rsidP="00987414">
            <w:pPr>
              <w:widowControl w:val="0"/>
              <w:numPr>
                <w:ilvl w:val="0"/>
                <w:numId w:val="5"/>
              </w:numPr>
              <w:pBdr>
                <w:top w:val="nil"/>
                <w:left w:val="nil"/>
                <w:bottom w:val="nil"/>
                <w:right w:val="nil"/>
                <w:between w:val="nil"/>
              </w:pBdr>
              <w:spacing w:line="240" w:lineRule="auto"/>
            </w:pPr>
            <w:r w:rsidRPr="00BD15BB">
              <w:t>June minutes accepted</w:t>
            </w:r>
          </w:p>
        </w:tc>
      </w:tr>
      <w:tr w:rsidR="002C463D" w:rsidRPr="00987414" w14:paraId="186FE524" w14:textId="77777777" w:rsidTr="001234A0">
        <w:tc>
          <w:tcPr>
            <w:tcW w:w="567" w:type="dxa"/>
            <w:shd w:val="clear" w:color="auto" w:fill="auto"/>
            <w:tcMar>
              <w:top w:w="100" w:type="dxa"/>
              <w:left w:w="100" w:type="dxa"/>
              <w:bottom w:w="100" w:type="dxa"/>
              <w:right w:w="100" w:type="dxa"/>
            </w:tcMar>
          </w:tcPr>
          <w:p w14:paraId="2C2524E6" w14:textId="77777777" w:rsidR="002C463D" w:rsidRPr="00BD15BB" w:rsidRDefault="002C463D">
            <w:pPr>
              <w:widowControl w:val="0"/>
              <w:pBdr>
                <w:top w:val="nil"/>
                <w:left w:val="nil"/>
                <w:bottom w:val="nil"/>
                <w:right w:val="nil"/>
                <w:between w:val="nil"/>
              </w:pBdr>
              <w:spacing w:line="240" w:lineRule="auto"/>
              <w:contextualSpacing w:val="0"/>
            </w:pPr>
            <w:r w:rsidRPr="00BD15BB">
              <w:t>2</w:t>
            </w:r>
          </w:p>
        </w:tc>
        <w:tc>
          <w:tcPr>
            <w:tcW w:w="8647" w:type="dxa"/>
            <w:shd w:val="clear" w:color="auto" w:fill="auto"/>
            <w:tcMar>
              <w:top w:w="100" w:type="dxa"/>
              <w:left w:w="100" w:type="dxa"/>
              <w:bottom w:w="100" w:type="dxa"/>
              <w:right w:w="100" w:type="dxa"/>
            </w:tcMar>
          </w:tcPr>
          <w:p w14:paraId="6E3D3E91" w14:textId="77777777" w:rsidR="002C463D" w:rsidRPr="007B4CAA" w:rsidRDefault="002C463D">
            <w:pPr>
              <w:widowControl w:val="0"/>
              <w:pBdr>
                <w:top w:val="nil"/>
                <w:left w:val="nil"/>
                <w:bottom w:val="nil"/>
                <w:right w:val="nil"/>
                <w:between w:val="nil"/>
              </w:pBdr>
              <w:spacing w:line="240" w:lineRule="auto"/>
              <w:contextualSpacing w:val="0"/>
              <w:rPr>
                <w:b/>
              </w:rPr>
            </w:pPr>
            <w:r w:rsidRPr="007B4CAA">
              <w:rPr>
                <w:b/>
              </w:rPr>
              <w:t>Welcome to new VP, Ms. Kym Stadnyk</w:t>
            </w:r>
          </w:p>
          <w:p w14:paraId="6EEFD6FD" w14:textId="77777777" w:rsidR="002C463D" w:rsidRPr="00BD15BB" w:rsidRDefault="002C463D" w:rsidP="00BD15BB">
            <w:pPr>
              <w:widowControl w:val="0"/>
              <w:numPr>
                <w:ilvl w:val="0"/>
                <w:numId w:val="5"/>
              </w:numPr>
              <w:pBdr>
                <w:top w:val="nil"/>
                <w:left w:val="nil"/>
                <w:bottom w:val="nil"/>
                <w:right w:val="nil"/>
                <w:between w:val="nil"/>
              </w:pBdr>
              <w:spacing w:line="240" w:lineRule="auto"/>
            </w:pPr>
            <w:r w:rsidRPr="00BD15BB">
              <w:t>Susanna Arnott introduced Bloor CI’s new VP</w:t>
            </w:r>
          </w:p>
          <w:p w14:paraId="1D01564A" w14:textId="77777777" w:rsidR="002C463D" w:rsidRPr="00BD15BB" w:rsidRDefault="002C463D" w:rsidP="00BD15BB">
            <w:pPr>
              <w:widowControl w:val="0"/>
              <w:numPr>
                <w:ilvl w:val="0"/>
                <w:numId w:val="5"/>
              </w:numPr>
              <w:pBdr>
                <w:top w:val="nil"/>
                <w:left w:val="nil"/>
                <w:bottom w:val="nil"/>
                <w:right w:val="nil"/>
                <w:between w:val="nil"/>
              </w:pBdr>
              <w:spacing w:line="240" w:lineRule="auto"/>
            </w:pPr>
            <w:r w:rsidRPr="00BD15BB">
              <w:t>Ms. Stadnyk will be responsible for students with last names from A-L while Ms. Warner will have students with last names M-Z</w:t>
            </w:r>
          </w:p>
          <w:p w14:paraId="28054F11" w14:textId="4D5BFC26" w:rsidR="002C463D" w:rsidRPr="00BD15BB" w:rsidRDefault="002C463D" w:rsidP="00BD15BB">
            <w:pPr>
              <w:widowControl w:val="0"/>
              <w:numPr>
                <w:ilvl w:val="0"/>
                <w:numId w:val="5"/>
              </w:numPr>
              <w:pBdr>
                <w:top w:val="nil"/>
                <w:left w:val="nil"/>
                <w:bottom w:val="nil"/>
                <w:right w:val="nil"/>
                <w:between w:val="nil"/>
              </w:pBdr>
              <w:spacing w:line="240" w:lineRule="auto"/>
            </w:pPr>
            <w:r w:rsidRPr="00BD15BB">
              <w:t>Ms. Stadnyk has recently come from SATEC, a high school with a strong STEM focus</w:t>
            </w:r>
          </w:p>
        </w:tc>
      </w:tr>
      <w:tr w:rsidR="002C463D" w:rsidRPr="00987414" w14:paraId="438B0ECD" w14:textId="77777777" w:rsidTr="001234A0">
        <w:tc>
          <w:tcPr>
            <w:tcW w:w="567" w:type="dxa"/>
            <w:shd w:val="clear" w:color="auto" w:fill="auto"/>
            <w:tcMar>
              <w:top w:w="100" w:type="dxa"/>
              <w:left w:w="100" w:type="dxa"/>
              <w:bottom w:w="100" w:type="dxa"/>
              <w:right w:w="100" w:type="dxa"/>
            </w:tcMar>
          </w:tcPr>
          <w:p w14:paraId="17B66727" w14:textId="77777777" w:rsidR="002C463D" w:rsidRPr="00BD15BB" w:rsidRDefault="002C463D">
            <w:pPr>
              <w:widowControl w:val="0"/>
              <w:pBdr>
                <w:top w:val="nil"/>
                <w:left w:val="nil"/>
                <w:bottom w:val="nil"/>
                <w:right w:val="nil"/>
                <w:between w:val="nil"/>
              </w:pBdr>
              <w:spacing w:line="240" w:lineRule="auto"/>
              <w:contextualSpacing w:val="0"/>
            </w:pPr>
            <w:r w:rsidRPr="00BD15BB">
              <w:t>3</w:t>
            </w:r>
          </w:p>
        </w:tc>
        <w:tc>
          <w:tcPr>
            <w:tcW w:w="8647" w:type="dxa"/>
            <w:shd w:val="clear" w:color="auto" w:fill="auto"/>
            <w:tcMar>
              <w:top w:w="100" w:type="dxa"/>
              <w:left w:w="100" w:type="dxa"/>
              <w:bottom w:w="100" w:type="dxa"/>
              <w:right w:w="100" w:type="dxa"/>
            </w:tcMar>
          </w:tcPr>
          <w:p w14:paraId="4BA00B2C" w14:textId="77777777" w:rsidR="002C463D" w:rsidRPr="007B4CAA" w:rsidRDefault="002C463D">
            <w:pPr>
              <w:widowControl w:val="0"/>
              <w:pBdr>
                <w:top w:val="nil"/>
                <w:left w:val="nil"/>
                <w:bottom w:val="nil"/>
                <w:right w:val="nil"/>
                <w:between w:val="nil"/>
              </w:pBdr>
              <w:spacing w:line="240" w:lineRule="auto"/>
              <w:contextualSpacing w:val="0"/>
              <w:rPr>
                <w:b/>
              </w:rPr>
            </w:pPr>
            <w:r w:rsidRPr="007B4CAA">
              <w:rPr>
                <w:b/>
              </w:rPr>
              <w:t xml:space="preserve">School council “space” </w:t>
            </w:r>
          </w:p>
          <w:p w14:paraId="02BEA82B" w14:textId="77777777" w:rsidR="0055779F" w:rsidRPr="00BD15BB" w:rsidRDefault="0055779F" w:rsidP="00BD15BB">
            <w:pPr>
              <w:widowControl w:val="0"/>
              <w:numPr>
                <w:ilvl w:val="0"/>
                <w:numId w:val="5"/>
              </w:numPr>
              <w:pBdr>
                <w:top w:val="nil"/>
                <w:left w:val="nil"/>
                <w:bottom w:val="nil"/>
                <w:right w:val="nil"/>
                <w:between w:val="nil"/>
              </w:pBdr>
              <w:spacing w:line="240" w:lineRule="auto"/>
            </w:pPr>
            <w:r w:rsidRPr="00BD15BB">
              <w:t>Reminders were given that parent council has a bulletin board in the main office, and a mailbox, located where the teacher mailboxes are, also in the main office</w:t>
            </w:r>
          </w:p>
          <w:p w14:paraId="56AACC61" w14:textId="0C3228C3" w:rsidR="002C463D" w:rsidRPr="00BD15BB" w:rsidRDefault="0055779F" w:rsidP="00BD15BB">
            <w:pPr>
              <w:widowControl w:val="0"/>
              <w:numPr>
                <w:ilvl w:val="0"/>
                <w:numId w:val="5"/>
              </w:numPr>
              <w:pBdr>
                <w:top w:val="nil"/>
                <w:left w:val="nil"/>
                <w:bottom w:val="nil"/>
                <w:right w:val="nil"/>
                <w:between w:val="nil"/>
              </w:pBdr>
              <w:spacing w:line="240" w:lineRule="auto"/>
            </w:pPr>
            <w:r w:rsidRPr="00BD15BB">
              <w:t>So far parent council has been unable to put its materials in a cupboard in the Nursing Office as the key to the cupboard has not been located. Susana said she would look into this.</w:t>
            </w:r>
            <w:r w:rsidR="002C463D" w:rsidRPr="00BD15BB">
              <w:t xml:space="preserve"> </w:t>
            </w:r>
          </w:p>
        </w:tc>
      </w:tr>
      <w:tr w:rsidR="002C463D" w:rsidRPr="00987414" w14:paraId="277005B3" w14:textId="77777777" w:rsidTr="001234A0">
        <w:tc>
          <w:tcPr>
            <w:tcW w:w="567" w:type="dxa"/>
            <w:shd w:val="clear" w:color="auto" w:fill="auto"/>
            <w:tcMar>
              <w:top w:w="100" w:type="dxa"/>
              <w:left w:w="100" w:type="dxa"/>
              <w:bottom w:w="100" w:type="dxa"/>
              <w:right w:w="100" w:type="dxa"/>
            </w:tcMar>
          </w:tcPr>
          <w:p w14:paraId="48C39581" w14:textId="77777777" w:rsidR="002C463D" w:rsidRPr="00BD15BB" w:rsidRDefault="002C463D">
            <w:pPr>
              <w:widowControl w:val="0"/>
              <w:pBdr>
                <w:top w:val="nil"/>
                <w:left w:val="nil"/>
                <w:bottom w:val="nil"/>
                <w:right w:val="nil"/>
                <w:between w:val="nil"/>
              </w:pBdr>
              <w:spacing w:line="240" w:lineRule="auto"/>
              <w:contextualSpacing w:val="0"/>
            </w:pPr>
            <w:r w:rsidRPr="00BD15BB">
              <w:t>4</w:t>
            </w:r>
          </w:p>
        </w:tc>
        <w:tc>
          <w:tcPr>
            <w:tcW w:w="8647" w:type="dxa"/>
            <w:shd w:val="clear" w:color="auto" w:fill="auto"/>
            <w:tcMar>
              <w:top w:w="100" w:type="dxa"/>
              <w:left w:w="100" w:type="dxa"/>
              <w:bottom w:w="100" w:type="dxa"/>
              <w:right w:w="100" w:type="dxa"/>
            </w:tcMar>
          </w:tcPr>
          <w:p w14:paraId="079BD1F5" w14:textId="7142E938" w:rsidR="00372719" w:rsidRPr="00BD15BB" w:rsidRDefault="002C463D">
            <w:pPr>
              <w:widowControl w:val="0"/>
              <w:pBdr>
                <w:top w:val="nil"/>
                <w:left w:val="nil"/>
                <w:bottom w:val="nil"/>
                <w:right w:val="nil"/>
                <w:between w:val="nil"/>
              </w:pBdr>
              <w:spacing w:line="240" w:lineRule="auto"/>
              <w:contextualSpacing w:val="0"/>
            </w:pPr>
            <w:r w:rsidRPr="007B4CAA">
              <w:rPr>
                <w:b/>
              </w:rPr>
              <w:t>New Parent Welcome Event &amp; Curriculum Night</w:t>
            </w:r>
          </w:p>
          <w:p w14:paraId="3356FD83" w14:textId="77777777" w:rsidR="007B4CAA" w:rsidRDefault="0055779F" w:rsidP="00BD15BB">
            <w:pPr>
              <w:widowControl w:val="0"/>
              <w:numPr>
                <w:ilvl w:val="0"/>
                <w:numId w:val="5"/>
              </w:numPr>
              <w:pBdr>
                <w:top w:val="nil"/>
                <w:left w:val="nil"/>
                <w:bottom w:val="nil"/>
                <w:right w:val="nil"/>
                <w:between w:val="nil"/>
              </w:pBdr>
              <w:spacing w:line="240" w:lineRule="auto"/>
            </w:pPr>
            <w:r w:rsidRPr="00BD15BB">
              <w:t>The Welcome will start from 6 PM with Curriculum Night starting at 7 PM</w:t>
            </w:r>
            <w:r w:rsidR="007B4CAA">
              <w:t xml:space="preserve"> </w:t>
            </w:r>
            <w:r w:rsidR="007B4CAA" w:rsidRPr="00BD15BB">
              <w:t xml:space="preserve">on </w:t>
            </w:r>
            <w:r w:rsidR="007B4CAA">
              <w:t xml:space="preserve">Thursday, </w:t>
            </w:r>
            <w:r w:rsidR="007B4CAA" w:rsidRPr="00BD15BB">
              <w:t>September 27</w:t>
            </w:r>
            <w:r w:rsidRPr="00BD15BB">
              <w:t xml:space="preserve">. </w:t>
            </w:r>
          </w:p>
          <w:p w14:paraId="76E942FB" w14:textId="2CC0C27E" w:rsidR="00372719" w:rsidRPr="00BD15BB" w:rsidRDefault="00372719" w:rsidP="00BD15BB">
            <w:pPr>
              <w:widowControl w:val="0"/>
              <w:numPr>
                <w:ilvl w:val="0"/>
                <w:numId w:val="5"/>
              </w:numPr>
              <w:pBdr>
                <w:top w:val="nil"/>
                <w:left w:val="nil"/>
                <w:bottom w:val="nil"/>
                <w:right w:val="nil"/>
                <w:between w:val="nil"/>
              </w:pBdr>
              <w:spacing w:line="240" w:lineRule="auto"/>
            </w:pPr>
            <w:r w:rsidRPr="00BD15BB">
              <w:t xml:space="preserve">Catherine </w:t>
            </w:r>
            <w:r w:rsidR="00DC3A49">
              <w:t xml:space="preserve">F. </w:t>
            </w:r>
            <w:r w:rsidRPr="00BD15BB">
              <w:t>will do a short presentation about the council and how Curriculum Night works. This will be followed by a short period for asking questions.</w:t>
            </w:r>
          </w:p>
          <w:p w14:paraId="124B62AA" w14:textId="6DBB84CD" w:rsidR="002C463D" w:rsidRPr="00BD15BB" w:rsidRDefault="0055779F" w:rsidP="00BD15BB">
            <w:pPr>
              <w:widowControl w:val="0"/>
              <w:numPr>
                <w:ilvl w:val="0"/>
                <w:numId w:val="5"/>
              </w:numPr>
              <w:pBdr>
                <w:top w:val="nil"/>
                <w:left w:val="nil"/>
                <w:bottom w:val="nil"/>
                <w:right w:val="nil"/>
                <w:between w:val="nil"/>
              </w:pBdr>
              <w:spacing w:line="240" w:lineRule="auto"/>
            </w:pPr>
            <w:r w:rsidRPr="00BD15BB">
              <w:t>Parent Council will have its materials available including Parent Handbooks (available for those who are not able to access</w:t>
            </w:r>
            <w:r w:rsidR="00372719" w:rsidRPr="00BD15BB">
              <w:t xml:space="preserve"> it online), pamphlets and survey. Parent Council lending library will also be on display, as will other mental health materials.</w:t>
            </w:r>
          </w:p>
          <w:p w14:paraId="4DE2AE53" w14:textId="04D52CF1" w:rsidR="00372719" w:rsidRPr="00BD15BB" w:rsidRDefault="00372719" w:rsidP="00BD15BB">
            <w:pPr>
              <w:widowControl w:val="0"/>
              <w:numPr>
                <w:ilvl w:val="0"/>
                <w:numId w:val="5"/>
              </w:numPr>
              <w:pBdr>
                <w:top w:val="nil"/>
                <w:left w:val="nil"/>
                <w:bottom w:val="nil"/>
                <w:right w:val="nil"/>
                <w:between w:val="nil"/>
              </w:pBdr>
              <w:spacing w:line="240" w:lineRule="auto"/>
            </w:pPr>
            <w:r w:rsidRPr="00BD15BB">
              <w:t>This is an important evening for getting new parent emails.</w:t>
            </w:r>
          </w:p>
          <w:p w14:paraId="6BB1AD90" w14:textId="4FB43A6A" w:rsidR="002C463D" w:rsidRPr="00BD15BB" w:rsidRDefault="00372719" w:rsidP="00BD15BB">
            <w:pPr>
              <w:widowControl w:val="0"/>
              <w:numPr>
                <w:ilvl w:val="0"/>
                <w:numId w:val="5"/>
              </w:numPr>
              <w:pBdr>
                <w:top w:val="nil"/>
                <w:left w:val="nil"/>
                <w:bottom w:val="nil"/>
                <w:right w:val="nil"/>
                <w:between w:val="nil"/>
              </w:pBdr>
              <w:spacing w:line="240" w:lineRule="auto"/>
            </w:pPr>
            <w:r w:rsidRPr="00BD15BB">
              <w:t xml:space="preserve">Catherine </w:t>
            </w:r>
            <w:r w:rsidR="00DC3A49">
              <w:t xml:space="preserve">F. </w:t>
            </w:r>
            <w:r w:rsidRPr="00BD15BB">
              <w:t>asked for v</w:t>
            </w:r>
            <w:r w:rsidR="002C463D" w:rsidRPr="00BD15BB">
              <w:t>olunteers</w:t>
            </w:r>
            <w:r w:rsidRPr="00BD15BB">
              <w:t xml:space="preserve"> to help with </w:t>
            </w:r>
            <w:r w:rsidR="002C463D" w:rsidRPr="00BD15BB">
              <w:t>food purchase</w:t>
            </w:r>
            <w:r w:rsidRPr="00BD15BB">
              <w:t>s</w:t>
            </w:r>
            <w:r w:rsidR="002C463D" w:rsidRPr="00BD15BB">
              <w:t>, email address collection</w:t>
            </w:r>
            <w:r w:rsidRPr="00BD15BB">
              <w:t>, monitoring the lending library, set up &amp; clean up</w:t>
            </w:r>
            <w:r w:rsidR="00987414" w:rsidRPr="00BD15BB">
              <w:t xml:space="preserve">, and answering parent </w:t>
            </w:r>
            <w:r w:rsidR="00987414" w:rsidRPr="00BD15BB">
              <w:lastRenderedPageBreak/>
              <w:t>questions</w:t>
            </w:r>
            <w:r w:rsidRPr="00BD15BB">
              <w:t>.</w:t>
            </w:r>
            <w:r w:rsidR="003E639F">
              <w:t xml:space="preserve"> </w:t>
            </w:r>
            <w:r w:rsidR="00264C2A">
              <w:t>Viktoria and Ricky volunteered.</w:t>
            </w:r>
          </w:p>
        </w:tc>
      </w:tr>
      <w:tr w:rsidR="002C463D" w:rsidRPr="00987414" w14:paraId="3528DD4A" w14:textId="77777777" w:rsidTr="001234A0">
        <w:tc>
          <w:tcPr>
            <w:tcW w:w="567" w:type="dxa"/>
            <w:shd w:val="clear" w:color="auto" w:fill="auto"/>
            <w:tcMar>
              <w:top w:w="100" w:type="dxa"/>
              <w:left w:w="100" w:type="dxa"/>
              <w:bottom w:w="100" w:type="dxa"/>
              <w:right w:w="100" w:type="dxa"/>
            </w:tcMar>
          </w:tcPr>
          <w:p w14:paraId="0F9762E5" w14:textId="77777777" w:rsidR="002C463D" w:rsidRPr="00BD15BB" w:rsidRDefault="002C463D">
            <w:pPr>
              <w:widowControl w:val="0"/>
              <w:pBdr>
                <w:top w:val="nil"/>
                <w:left w:val="nil"/>
                <w:bottom w:val="nil"/>
                <w:right w:val="nil"/>
                <w:between w:val="nil"/>
              </w:pBdr>
              <w:spacing w:line="240" w:lineRule="auto"/>
              <w:contextualSpacing w:val="0"/>
            </w:pPr>
            <w:r w:rsidRPr="00BD15BB">
              <w:lastRenderedPageBreak/>
              <w:t>5</w:t>
            </w:r>
          </w:p>
        </w:tc>
        <w:tc>
          <w:tcPr>
            <w:tcW w:w="8647" w:type="dxa"/>
            <w:shd w:val="clear" w:color="auto" w:fill="auto"/>
            <w:tcMar>
              <w:top w:w="100" w:type="dxa"/>
              <w:left w:w="100" w:type="dxa"/>
              <w:bottom w:w="100" w:type="dxa"/>
              <w:right w:w="100" w:type="dxa"/>
            </w:tcMar>
          </w:tcPr>
          <w:p w14:paraId="3DB9ADE1" w14:textId="37659E30" w:rsidR="002C463D" w:rsidRPr="007B4CAA" w:rsidRDefault="002C463D" w:rsidP="003E639F">
            <w:pPr>
              <w:widowControl w:val="0"/>
              <w:pBdr>
                <w:top w:val="nil"/>
                <w:left w:val="nil"/>
                <w:bottom w:val="nil"/>
                <w:right w:val="nil"/>
                <w:between w:val="nil"/>
              </w:pBdr>
              <w:spacing w:line="240" w:lineRule="auto"/>
              <w:rPr>
                <w:b/>
              </w:rPr>
            </w:pPr>
            <w:r w:rsidRPr="007B4CAA">
              <w:rPr>
                <w:b/>
              </w:rPr>
              <w:t>Elections</w:t>
            </w:r>
            <w:r w:rsidR="007B4CAA" w:rsidRPr="007B4CAA">
              <w:rPr>
                <w:b/>
              </w:rPr>
              <w:t xml:space="preserve"> of 2018-19 Parent Council</w:t>
            </w:r>
          </w:p>
          <w:p w14:paraId="17505D8B" w14:textId="251702AC" w:rsidR="002C463D" w:rsidRDefault="001234A0" w:rsidP="00BD15BB">
            <w:pPr>
              <w:widowControl w:val="0"/>
              <w:numPr>
                <w:ilvl w:val="0"/>
                <w:numId w:val="5"/>
              </w:numPr>
              <w:pBdr>
                <w:top w:val="nil"/>
                <w:left w:val="nil"/>
                <w:bottom w:val="nil"/>
                <w:right w:val="nil"/>
                <w:between w:val="nil"/>
              </w:pBdr>
              <w:spacing w:line="240" w:lineRule="auto"/>
            </w:pPr>
            <w:r w:rsidRPr="00BD15BB">
              <w:t xml:space="preserve">Catherine </w:t>
            </w:r>
            <w:r w:rsidR="00DC3A49">
              <w:t xml:space="preserve">F. </w:t>
            </w:r>
            <w:r w:rsidRPr="00BD15BB">
              <w:t>reviewed the roles and responsibilities of Co-chair, Secretary and Ward Representative. Materials about the roles was attached to the meeting agenda mail out. Treasurer remains optional as parent council does not have a bank account and does not do any fundraising at this time.</w:t>
            </w:r>
          </w:p>
          <w:p w14:paraId="3CE3B41F" w14:textId="2113AD07" w:rsidR="007B4CAA" w:rsidRPr="00BD15BB" w:rsidRDefault="007B4CAA" w:rsidP="00BD15BB">
            <w:pPr>
              <w:widowControl w:val="0"/>
              <w:numPr>
                <w:ilvl w:val="0"/>
                <w:numId w:val="5"/>
              </w:numPr>
              <w:pBdr>
                <w:top w:val="nil"/>
                <w:left w:val="nil"/>
                <w:bottom w:val="nil"/>
                <w:right w:val="nil"/>
                <w:between w:val="nil"/>
              </w:pBdr>
              <w:spacing w:line="240" w:lineRule="auto"/>
            </w:pPr>
            <w:r>
              <w:t>If you are not able to commit to a particular role, volunteers are always needed and appreciated.</w:t>
            </w:r>
          </w:p>
          <w:p w14:paraId="012157F2" w14:textId="283FB5EF" w:rsidR="002C463D" w:rsidRPr="00BD15BB" w:rsidRDefault="0037552E" w:rsidP="00BD15BB">
            <w:pPr>
              <w:widowControl w:val="0"/>
              <w:numPr>
                <w:ilvl w:val="0"/>
                <w:numId w:val="5"/>
              </w:numPr>
              <w:pBdr>
                <w:top w:val="nil"/>
                <w:left w:val="nil"/>
                <w:bottom w:val="nil"/>
                <w:right w:val="nil"/>
                <w:between w:val="nil"/>
              </w:pBdr>
              <w:spacing w:line="240" w:lineRule="auto"/>
            </w:pPr>
            <w:r w:rsidRPr="00BD15BB">
              <w:t xml:space="preserve">Catherine </w:t>
            </w:r>
            <w:r w:rsidR="00DC3A49">
              <w:t xml:space="preserve">F. </w:t>
            </w:r>
            <w:r w:rsidR="003E639F">
              <w:t xml:space="preserve">volunteered to continue on as Co-chair but </w:t>
            </w:r>
            <w:r w:rsidRPr="00BD15BB">
              <w:t>asked for someone to support her as a co-chair, especially as this will be her last year at Bloor CI, and succession planning will be important.</w:t>
            </w:r>
          </w:p>
          <w:p w14:paraId="53EDF5AC" w14:textId="0118AF8B" w:rsidR="0037552E" w:rsidRPr="00BD15BB" w:rsidRDefault="0037552E" w:rsidP="00BD15BB">
            <w:pPr>
              <w:widowControl w:val="0"/>
              <w:numPr>
                <w:ilvl w:val="0"/>
                <w:numId w:val="5"/>
              </w:numPr>
              <w:pBdr>
                <w:top w:val="nil"/>
                <w:left w:val="nil"/>
                <w:bottom w:val="nil"/>
                <w:right w:val="nil"/>
                <w:between w:val="nil"/>
              </w:pBdr>
              <w:spacing w:line="240" w:lineRule="auto"/>
            </w:pPr>
            <w:r w:rsidRPr="00BD15BB">
              <w:t>Janet and Karen will continue on in the secretary role if no one else comes forward</w:t>
            </w:r>
          </w:p>
          <w:p w14:paraId="34CBA15F" w14:textId="77777777" w:rsidR="002C463D" w:rsidRPr="00BD15BB" w:rsidRDefault="0037552E" w:rsidP="00BD15BB">
            <w:pPr>
              <w:widowControl w:val="0"/>
              <w:numPr>
                <w:ilvl w:val="0"/>
                <w:numId w:val="5"/>
              </w:numPr>
              <w:pBdr>
                <w:top w:val="nil"/>
                <w:left w:val="nil"/>
                <w:bottom w:val="nil"/>
                <w:right w:val="nil"/>
                <w:between w:val="nil"/>
              </w:pBdr>
              <w:spacing w:line="240" w:lineRule="auto"/>
            </w:pPr>
            <w:r w:rsidRPr="00BD15BB">
              <w:t>Michelle tentatively volunteered to be council’s Ward 9 rep. She will confirm that the Ward is similar for all her children’s schools, and if so, would be able to carry this role.</w:t>
            </w:r>
          </w:p>
          <w:p w14:paraId="5E42FBBE" w14:textId="77777777" w:rsidR="0037552E" w:rsidRDefault="0037552E" w:rsidP="00BD15BB">
            <w:pPr>
              <w:widowControl w:val="0"/>
              <w:numPr>
                <w:ilvl w:val="0"/>
                <w:numId w:val="5"/>
              </w:numPr>
              <w:pBdr>
                <w:top w:val="nil"/>
                <w:left w:val="nil"/>
                <w:bottom w:val="nil"/>
                <w:right w:val="nil"/>
                <w:between w:val="nil"/>
              </w:pBdr>
              <w:spacing w:line="240" w:lineRule="auto"/>
            </w:pPr>
            <w:r w:rsidRPr="00BD15BB">
              <w:t>Ricky volunteered to be a member a member-at-large.</w:t>
            </w:r>
          </w:p>
          <w:p w14:paraId="77378619" w14:textId="172D5B0C" w:rsidR="007B4CAA" w:rsidRPr="00BD15BB" w:rsidRDefault="007B4CAA" w:rsidP="00BD15BB">
            <w:pPr>
              <w:widowControl w:val="0"/>
              <w:numPr>
                <w:ilvl w:val="0"/>
                <w:numId w:val="5"/>
              </w:numPr>
              <w:pBdr>
                <w:top w:val="nil"/>
                <w:left w:val="nil"/>
                <w:bottom w:val="nil"/>
                <w:right w:val="nil"/>
                <w:between w:val="nil"/>
              </w:pBdr>
              <w:spacing w:line="240" w:lineRule="auto"/>
            </w:pPr>
            <w:r>
              <w:t>Please send an email to parent council if you have an interest in one of the executive roles.</w:t>
            </w:r>
          </w:p>
        </w:tc>
      </w:tr>
      <w:tr w:rsidR="002C463D" w:rsidRPr="00987414" w14:paraId="752F48E3" w14:textId="77777777" w:rsidTr="001234A0">
        <w:tc>
          <w:tcPr>
            <w:tcW w:w="567" w:type="dxa"/>
            <w:shd w:val="clear" w:color="auto" w:fill="auto"/>
            <w:tcMar>
              <w:top w:w="100" w:type="dxa"/>
              <w:left w:w="100" w:type="dxa"/>
              <w:bottom w:w="100" w:type="dxa"/>
              <w:right w:w="100" w:type="dxa"/>
            </w:tcMar>
          </w:tcPr>
          <w:p w14:paraId="7BBE2437" w14:textId="77777777" w:rsidR="002C463D" w:rsidRPr="00BD15BB" w:rsidRDefault="002C463D">
            <w:pPr>
              <w:widowControl w:val="0"/>
              <w:pBdr>
                <w:top w:val="nil"/>
                <w:left w:val="nil"/>
                <w:bottom w:val="nil"/>
                <w:right w:val="nil"/>
                <w:between w:val="nil"/>
              </w:pBdr>
              <w:spacing w:line="240" w:lineRule="auto"/>
              <w:contextualSpacing w:val="0"/>
            </w:pPr>
            <w:r w:rsidRPr="00BD15BB">
              <w:t>6</w:t>
            </w:r>
          </w:p>
        </w:tc>
        <w:tc>
          <w:tcPr>
            <w:tcW w:w="8647" w:type="dxa"/>
            <w:shd w:val="clear" w:color="auto" w:fill="auto"/>
            <w:tcMar>
              <w:top w:w="100" w:type="dxa"/>
              <w:left w:w="100" w:type="dxa"/>
              <w:bottom w:w="100" w:type="dxa"/>
              <w:right w:w="100" w:type="dxa"/>
            </w:tcMar>
          </w:tcPr>
          <w:p w14:paraId="488044FF" w14:textId="77777777" w:rsidR="002C463D" w:rsidRPr="007B4CAA" w:rsidRDefault="002C463D">
            <w:pPr>
              <w:widowControl w:val="0"/>
              <w:pBdr>
                <w:top w:val="nil"/>
                <w:left w:val="nil"/>
                <w:bottom w:val="nil"/>
                <w:right w:val="nil"/>
                <w:between w:val="nil"/>
              </w:pBdr>
              <w:spacing w:line="240" w:lineRule="auto"/>
              <w:contextualSpacing w:val="0"/>
              <w:rPr>
                <w:b/>
              </w:rPr>
            </w:pPr>
            <w:r w:rsidRPr="007B4CAA">
              <w:rPr>
                <w:b/>
              </w:rPr>
              <w:t>PRO Grants (new and old)</w:t>
            </w:r>
          </w:p>
          <w:p w14:paraId="51A44023" w14:textId="04350161" w:rsidR="007B4CAA" w:rsidRPr="007B4CAA" w:rsidRDefault="00ED7C72" w:rsidP="00BD15BB">
            <w:pPr>
              <w:widowControl w:val="0"/>
              <w:numPr>
                <w:ilvl w:val="0"/>
                <w:numId w:val="5"/>
              </w:numPr>
              <w:spacing w:line="240" w:lineRule="auto"/>
            </w:pPr>
            <w:r>
              <w:t>Parent Council applied for a 2018-19 grant, but no announcements have yet been made</w:t>
            </w:r>
          </w:p>
          <w:p w14:paraId="7BE3BD94" w14:textId="507272A0" w:rsidR="002C463D" w:rsidRPr="00BD15BB" w:rsidRDefault="002C463D" w:rsidP="00BD15BB">
            <w:pPr>
              <w:widowControl w:val="0"/>
              <w:numPr>
                <w:ilvl w:val="0"/>
                <w:numId w:val="5"/>
              </w:numPr>
              <w:spacing w:line="240" w:lineRule="auto"/>
            </w:pPr>
            <w:r w:rsidRPr="003E639F">
              <w:rPr>
                <w:b/>
              </w:rPr>
              <w:t xml:space="preserve">Parent </w:t>
            </w:r>
            <w:r w:rsidR="00987414" w:rsidRPr="003E639F">
              <w:rPr>
                <w:b/>
              </w:rPr>
              <w:t>H</w:t>
            </w:r>
            <w:r w:rsidRPr="003E639F">
              <w:rPr>
                <w:b/>
              </w:rPr>
              <w:t>andbook</w:t>
            </w:r>
            <w:r w:rsidR="0037552E" w:rsidRPr="00BD15BB">
              <w:t xml:space="preserve">: </w:t>
            </w:r>
            <w:r w:rsidR="00987414" w:rsidRPr="00BD15BB">
              <w:t>T</w:t>
            </w:r>
            <w:r w:rsidR="0037552E" w:rsidRPr="00BD15BB">
              <w:t xml:space="preserve">he handbook was revised last March, however, since then the Late Start day has changed from Thursday to Wednesday. The change was made because </w:t>
            </w:r>
            <w:r w:rsidR="00987414" w:rsidRPr="00BD15BB">
              <w:t>students have the same classes on M, W &amp; F, and therefore it was better to shorten one of these days than the classes students only have twice a week (T &amp; Th).</w:t>
            </w:r>
          </w:p>
          <w:p w14:paraId="5133493E" w14:textId="52181BEB" w:rsidR="00987414" w:rsidRPr="00BD15BB" w:rsidRDefault="002C463D" w:rsidP="00BD15BB">
            <w:pPr>
              <w:widowControl w:val="0"/>
              <w:numPr>
                <w:ilvl w:val="0"/>
                <w:numId w:val="5"/>
              </w:numPr>
              <w:spacing w:line="240" w:lineRule="auto"/>
            </w:pPr>
            <w:r w:rsidRPr="003E639F">
              <w:rPr>
                <w:b/>
              </w:rPr>
              <w:t>Mental health speakers</w:t>
            </w:r>
            <w:r w:rsidR="00987414" w:rsidRPr="00BD15BB">
              <w:t>: Deposits were made on two speakers</w:t>
            </w:r>
            <w:r w:rsidR="003E639F">
              <w:t xml:space="preserve"> out of last year’s PRO grant funding, since funding was not required for last year’s events</w:t>
            </w:r>
          </w:p>
          <w:p w14:paraId="6AECD9E3" w14:textId="637BAC1A" w:rsidR="002C463D" w:rsidRPr="00BD15BB" w:rsidRDefault="00987414" w:rsidP="00BD15BB">
            <w:pPr>
              <w:widowControl w:val="0"/>
              <w:numPr>
                <w:ilvl w:val="0"/>
                <w:numId w:val="10"/>
              </w:numPr>
              <w:spacing w:line="240" w:lineRule="auto"/>
            </w:pPr>
            <w:r w:rsidRPr="00BD15BB">
              <w:t xml:space="preserve">Kate Jones </w:t>
            </w:r>
            <w:r w:rsidR="00905427" w:rsidRPr="00BD15BB">
              <w:t xml:space="preserve">will </w:t>
            </w:r>
            <w:r w:rsidR="00BD15BB" w:rsidRPr="00BD15BB">
              <w:t>be</w:t>
            </w:r>
            <w:r w:rsidR="003E639F">
              <w:t xml:space="preserve"> doing</w:t>
            </w:r>
            <w:r w:rsidR="00BD15BB" w:rsidRPr="00BD15BB">
              <w:t xml:space="preserve"> a session called “Under Construction: The T</w:t>
            </w:r>
            <w:r w:rsidR="00905427" w:rsidRPr="00BD15BB">
              <w:t xml:space="preserve">een </w:t>
            </w:r>
            <w:r w:rsidR="00BD15BB" w:rsidRPr="00BD15BB">
              <w:t>B</w:t>
            </w:r>
            <w:r w:rsidR="00905427" w:rsidRPr="00BD15BB">
              <w:t>rain</w:t>
            </w:r>
            <w:r w:rsidR="00BD15BB" w:rsidRPr="00BD15BB">
              <w:t>”</w:t>
            </w:r>
            <w:r w:rsidR="00905427" w:rsidRPr="00BD15BB">
              <w:t xml:space="preserve"> at the parent council meeting in either February or March 2019 </w:t>
            </w:r>
          </w:p>
          <w:p w14:paraId="3D1C043E" w14:textId="225D7F41" w:rsidR="00905427" w:rsidRPr="00BD15BB" w:rsidRDefault="00905427" w:rsidP="00BD15BB">
            <w:pPr>
              <w:widowControl w:val="0"/>
              <w:numPr>
                <w:ilvl w:val="0"/>
                <w:numId w:val="10"/>
              </w:numPr>
              <w:spacing w:line="240" w:lineRule="auto"/>
            </w:pPr>
            <w:r w:rsidRPr="00BD15BB">
              <w:t>Sue Hutton will be doing a session on mindful parenting and raising resilient children at either the November 2018 or April 2019 parent council meeting</w:t>
            </w:r>
          </w:p>
          <w:p w14:paraId="28FF28E6" w14:textId="1E275C0B" w:rsidR="00BD15BB" w:rsidRPr="00BD15BB" w:rsidRDefault="002C463D" w:rsidP="00BD15BB">
            <w:pPr>
              <w:widowControl w:val="0"/>
              <w:numPr>
                <w:ilvl w:val="0"/>
                <w:numId w:val="5"/>
              </w:numPr>
              <w:spacing w:line="240" w:lineRule="auto"/>
            </w:pPr>
            <w:r w:rsidRPr="003E639F">
              <w:rPr>
                <w:b/>
              </w:rPr>
              <w:t>Postsecondary</w:t>
            </w:r>
            <w:r w:rsidR="00987414" w:rsidRPr="00BD15BB">
              <w:t>:</w:t>
            </w:r>
            <w:r w:rsidR="00905427" w:rsidRPr="00BD15BB">
              <w:t xml:space="preserve"> Options for presentations currently being discussed with the Guidance Office include a session on OSAP</w:t>
            </w:r>
            <w:r w:rsidR="003E639F">
              <w:t xml:space="preserve"> (as there was no time during last year’s general sessions)</w:t>
            </w:r>
            <w:r w:rsidR="00905427" w:rsidRPr="00BD15BB">
              <w:t>, a general session on applying to postsecondary, course choice and the evening session for parents on November 1.</w:t>
            </w:r>
          </w:p>
          <w:p w14:paraId="1486540F" w14:textId="1B0E9BB5" w:rsidR="00BD15BB" w:rsidRPr="00BD15BB" w:rsidRDefault="00BD15BB" w:rsidP="00BD15BB">
            <w:pPr>
              <w:widowControl w:val="0"/>
              <w:numPr>
                <w:ilvl w:val="0"/>
                <w:numId w:val="10"/>
              </w:numPr>
              <w:spacing w:line="240" w:lineRule="auto"/>
            </w:pPr>
            <w:r w:rsidRPr="00BD15BB">
              <w:t>Last year’s general sessions were very successful but since one was held in June, the idea is that they will be held in late spring each year in order to prep parents and students who will be going into grade 12 the following year.</w:t>
            </w:r>
          </w:p>
          <w:p w14:paraId="40570E15" w14:textId="1B8AFF3A" w:rsidR="002C463D" w:rsidRDefault="00905427" w:rsidP="00BD15BB">
            <w:pPr>
              <w:widowControl w:val="0"/>
              <w:numPr>
                <w:ilvl w:val="0"/>
                <w:numId w:val="10"/>
              </w:numPr>
              <w:spacing w:line="240" w:lineRule="auto"/>
            </w:pPr>
            <w:r w:rsidRPr="00BD15BB">
              <w:t>Announcements wer</w:t>
            </w:r>
            <w:r w:rsidR="00BD15BB" w:rsidRPr="00BD15BB">
              <w:t xml:space="preserve">e </w:t>
            </w:r>
            <w:r w:rsidRPr="00BD15BB">
              <w:t>made about the Un</w:t>
            </w:r>
            <w:r w:rsidR="00BD15BB" w:rsidRPr="00BD15BB">
              <w:t xml:space="preserve">iversity Fair from September 28 to 30 </w:t>
            </w:r>
            <w:r w:rsidR="003E639F">
              <w:t xml:space="preserve">at the Toronto Convention Centre </w:t>
            </w:r>
            <w:r w:rsidR="00BD15BB" w:rsidRPr="00BD15BB">
              <w:t>and the College Fair on October 23 &amp; 24</w:t>
            </w:r>
            <w:r w:rsidR="003E639F">
              <w:t xml:space="preserve"> at the Enercare Centre</w:t>
            </w:r>
            <w:r w:rsidR="00BD15BB" w:rsidRPr="00BD15BB">
              <w:t>.</w:t>
            </w:r>
          </w:p>
          <w:p w14:paraId="1B6FD4E0" w14:textId="23E9E2BA" w:rsidR="003E639F" w:rsidRPr="00BD15BB" w:rsidRDefault="003E639F" w:rsidP="00BD15BB">
            <w:pPr>
              <w:widowControl w:val="0"/>
              <w:numPr>
                <w:ilvl w:val="0"/>
                <w:numId w:val="10"/>
              </w:numPr>
              <w:spacing w:line="240" w:lineRule="auto"/>
            </w:pPr>
            <w:r>
              <w:t xml:space="preserve">There is still the intention to do a timeline to guide parents. Another parent from last year has volunteered to help out with this project. </w:t>
            </w:r>
          </w:p>
        </w:tc>
      </w:tr>
      <w:tr w:rsidR="002C463D" w:rsidRPr="00987414" w14:paraId="214F466D" w14:textId="77777777" w:rsidTr="001234A0">
        <w:tc>
          <w:tcPr>
            <w:tcW w:w="567" w:type="dxa"/>
            <w:shd w:val="clear" w:color="auto" w:fill="auto"/>
            <w:tcMar>
              <w:top w:w="100" w:type="dxa"/>
              <w:left w:w="100" w:type="dxa"/>
              <w:bottom w:w="100" w:type="dxa"/>
              <w:right w:w="100" w:type="dxa"/>
            </w:tcMar>
          </w:tcPr>
          <w:p w14:paraId="320C29AC" w14:textId="77777777" w:rsidR="002C463D" w:rsidRPr="00BD15BB" w:rsidRDefault="002C463D">
            <w:pPr>
              <w:widowControl w:val="0"/>
              <w:pBdr>
                <w:top w:val="nil"/>
                <w:left w:val="nil"/>
                <w:bottom w:val="nil"/>
                <w:right w:val="nil"/>
                <w:between w:val="nil"/>
              </w:pBdr>
              <w:spacing w:line="240" w:lineRule="auto"/>
              <w:contextualSpacing w:val="0"/>
            </w:pPr>
            <w:r w:rsidRPr="00BD15BB">
              <w:t>7</w:t>
            </w:r>
          </w:p>
        </w:tc>
        <w:tc>
          <w:tcPr>
            <w:tcW w:w="8647" w:type="dxa"/>
            <w:shd w:val="clear" w:color="auto" w:fill="auto"/>
            <w:tcMar>
              <w:top w:w="100" w:type="dxa"/>
              <w:left w:w="100" w:type="dxa"/>
              <w:bottom w:w="100" w:type="dxa"/>
              <w:right w:w="100" w:type="dxa"/>
            </w:tcMar>
          </w:tcPr>
          <w:p w14:paraId="7C1598B1" w14:textId="77777777" w:rsidR="00ED7C72" w:rsidRPr="00ED7C72" w:rsidRDefault="002C463D" w:rsidP="00ED7C72">
            <w:pPr>
              <w:widowControl w:val="0"/>
              <w:pBdr>
                <w:top w:val="nil"/>
                <w:left w:val="nil"/>
                <w:bottom w:val="nil"/>
                <w:right w:val="nil"/>
                <w:between w:val="nil"/>
              </w:pBdr>
              <w:spacing w:line="240" w:lineRule="auto"/>
              <w:rPr>
                <w:b/>
              </w:rPr>
            </w:pPr>
            <w:r w:rsidRPr="00ED7C72">
              <w:rPr>
                <w:b/>
              </w:rPr>
              <w:t>Principal’s Report</w:t>
            </w:r>
          </w:p>
          <w:p w14:paraId="134149AE" w14:textId="77777777" w:rsidR="002C463D" w:rsidRDefault="0014619B" w:rsidP="00ED7C72">
            <w:pPr>
              <w:pStyle w:val="ListParagraph"/>
              <w:widowControl w:val="0"/>
              <w:numPr>
                <w:ilvl w:val="0"/>
                <w:numId w:val="5"/>
              </w:numPr>
              <w:pBdr>
                <w:top w:val="nil"/>
                <w:left w:val="nil"/>
                <w:bottom w:val="nil"/>
                <w:right w:val="nil"/>
                <w:between w:val="nil"/>
              </w:pBdr>
              <w:spacing w:line="240" w:lineRule="auto"/>
            </w:pPr>
            <w:r>
              <w:t>Brock Secondary School (site for new Bloor CI) is slated for demolition starting in October 2018</w:t>
            </w:r>
          </w:p>
          <w:p w14:paraId="22EA4343" w14:textId="0CC5F8F8" w:rsidR="00AE19D8" w:rsidRDefault="00AE19D8" w:rsidP="00AE19D8">
            <w:pPr>
              <w:pStyle w:val="ListParagraph"/>
              <w:widowControl w:val="0"/>
              <w:numPr>
                <w:ilvl w:val="0"/>
                <w:numId w:val="5"/>
              </w:numPr>
              <w:pBdr>
                <w:top w:val="nil"/>
                <w:left w:val="nil"/>
                <w:bottom w:val="nil"/>
                <w:right w:val="nil"/>
                <w:between w:val="nil"/>
              </w:pBdr>
              <w:spacing w:line="240" w:lineRule="auto"/>
            </w:pPr>
            <w:r>
              <w:lastRenderedPageBreak/>
              <w:t xml:space="preserve">The school continues to grow: </w:t>
            </w:r>
            <w:r w:rsidR="0014619B">
              <w:t xml:space="preserve">860 students are attending the school this year, with 259 grate 9 students </w:t>
            </w:r>
            <w:r>
              <w:t>(more than last year). Five years ago, the school had under 500 students. Growth has been attributed to the school’s reputation</w:t>
            </w:r>
            <w:r w:rsidR="00AB2A30">
              <w:t xml:space="preserve"> for achievement</w:t>
            </w:r>
            <w:r>
              <w:t>, fostered by EQAO results with grade academic 9 math at 85% and grade 10 literacy at 91% last year</w:t>
            </w:r>
            <w:r w:rsidR="00AB2A30">
              <w:t>, safety and location in a desirable neighbourhood.</w:t>
            </w:r>
          </w:p>
          <w:p w14:paraId="5820CCB8" w14:textId="77777777" w:rsidR="00AE19D8" w:rsidRDefault="00AE19D8" w:rsidP="00E12BB9">
            <w:pPr>
              <w:pStyle w:val="ListParagraph"/>
              <w:widowControl w:val="0"/>
              <w:numPr>
                <w:ilvl w:val="0"/>
                <w:numId w:val="5"/>
              </w:numPr>
              <w:pBdr>
                <w:top w:val="nil"/>
                <w:left w:val="nil"/>
                <w:bottom w:val="nil"/>
                <w:right w:val="nil"/>
                <w:between w:val="nil"/>
              </w:pBdr>
              <w:spacing w:line="240" w:lineRule="auto"/>
            </w:pPr>
            <w:r>
              <w:t xml:space="preserve">Grade 9s received a new timetable, though fewer than half actually had changes. </w:t>
            </w:r>
            <w:r w:rsidR="00E12BB9">
              <w:t>Five new classes were opened for grade 9s, including math, science, visual arts and geography.</w:t>
            </w:r>
          </w:p>
          <w:p w14:paraId="14655D17" w14:textId="28256AC5" w:rsidR="00E12BB9" w:rsidRDefault="00E12BB9" w:rsidP="00E12BB9">
            <w:pPr>
              <w:pStyle w:val="ListParagraph"/>
              <w:widowControl w:val="0"/>
              <w:numPr>
                <w:ilvl w:val="0"/>
                <w:numId w:val="5"/>
              </w:numPr>
              <w:pBdr>
                <w:top w:val="nil"/>
                <w:left w:val="nil"/>
                <w:bottom w:val="nil"/>
                <w:right w:val="nil"/>
                <w:between w:val="nil"/>
              </w:pBdr>
              <w:spacing w:line="240" w:lineRule="auto"/>
            </w:pPr>
            <w:r>
              <w:t>The school now has 52 science classes</w:t>
            </w:r>
            <w:r w:rsidR="00AB2A30">
              <w:t>, and 220 students are enrolled in the TOPS program.</w:t>
            </w:r>
          </w:p>
          <w:p w14:paraId="0C90E4C6" w14:textId="77777777" w:rsidR="00E12BB9" w:rsidRDefault="00E12BB9" w:rsidP="00E12BB9">
            <w:pPr>
              <w:pStyle w:val="ListParagraph"/>
              <w:widowControl w:val="0"/>
              <w:numPr>
                <w:ilvl w:val="0"/>
                <w:numId w:val="5"/>
              </w:numPr>
              <w:pBdr>
                <w:top w:val="nil"/>
                <w:left w:val="nil"/>
                <w:bottom w:val="nil"/>
                <w:right w:val="nil"/>
                <w:between w:val="nil"/>
              </w:pBdr>
              <w:spacing w:line="240" w:lineRule="auto"/>
            </w:pPr>
            <w:r>
              <w:t>The main office has two temporary secretaries and 1 fulltime office manager</w:t>
            </w:r>
          </w:p>
          <w:p w14:paraId="50C0797E" w14:textId="53B4D42E" w:rsidR="00E12BB9" w:rsidRDefault="00E12BB9" w:rsidP="00E12BB9">
            <w:pPr>
              <w:pStyle w:val="ListParagraph"/>
              <w:widowControl w:val="0"/>
              <w:numPr>
                <w:ilvl w:val="0"/>
                <w:numId w:val="5"/>
              </w:numPr>
              <w:pBdr>
                <w:top w:val="nil"/>
                <w:left w:val="nil"/>
                <w:bottom w:val="nil"/>
                <w:right w:val="nil"/>
                <w:between w:val="nil"/>
              </w:pBdr>
              <w:spacing w:line="240" w:lineRule="auto"/>
            </w:pPr>
            <w:r>
              <w:t xml:space="preserve">Late starts are now on Wednesday mornings. Schedules now include a </w:t>
            </w:r>
            <w:r w:rsidR="00AB2A30">
              <w:t xml:space="preserve">flip in the </w:t>
            </w:r>
            <w:r>
              <w:t xml:space="preserve">timetable </w:t>
            </w:r>
            <w:r w:rsidR="00AB2A30">
              <w:t>in the mornings (used to be only in the afternoons).</w:t>
            </w:r>
          </w:p>
          <w:p w14:paraId="34C08781" w14:textId="77777777" w:rsidR="00E12BB9" w:rsidRDefault="00E12BB9" w:rsidP="00E12BB9">
            <w:pPr>
              <w:pStyle w:val="ListParagraph"/>
              <w:widowControl w:val="0"/>
              <w:numPr>
                <w:ilvl w:val="0"/>
                <w:numId w:val="5"/>
              </w:numPr>
              <w:pBdr>
                <w:top w:val="nil"/>
                <w:left w:val="nil"/>
                <w:bottom w:val="nil"/>
                <w:right w:val="nil"/>
                <w:between w:val="nil"/>
              </w:pBdr>
              <w:spacing w:line="240" w:lineRule="auto"/>
            </w:pPr>
            <w:r>
              <w:t>Grade 9 students have gone to Green Acres. TOPS grade 9 students went to Pinecrest.</w:t>
            </w:r>
          </w:p>
          <w:p w14:paraId="540B6A13" w14:textId="77777777" w:rsidR="00E12BB9" w:rsidRDefault="00E12BB9" w:rsidP="00E12BB9">
            <w:pPr>
              <w:pStyle w:val="ListParagraph"/>
              <w:widowControl w:val="0"/>
              <w:numPr>
                <w:ilvl w:val="0"/>
                <w:numId w:val="5"/>
              </w:numPr>
              <w:pBdr>
                <w:top w:val="nil"/>
                <w:left w:val="nil"/>
                <w:bottom w:val="nil"/>
                <w:right w:val="nil"/>
                <w:between w:val="nil"/>
              </w:pBdr>
              <w:spacing w:line="240" w:lineRule="auto"/>
            </w:pPr>
            <w:r>
              <w:t>Grade 10 mainstream students have been invited to go to Wanakita but only 65 students have signed up. Will try again next year before determining whether to continue on with this trip in the future.</w:t>
            </w:r>
          </w:p>
          <w:p w14:paraId="17A7730B" w14:textId="4B5E753B" w:rsidR="00AB2A30" w:rsidRPr="00BD15BB" w:rsidRDefault="00AB2A30" w:rsidP="00E12BB9">
            <w:pPr>
              <w:pStyle w:val="ListParagraph"/>
              <w:widowControl w:val="0"/>
              <w:numPr>
                <w:ilvl w:val="0"/>
                <w:numId w:val="5"/>
              </w:numPr>
              <w:pBdr>
                <w:top w:val="nil"/>
                <w:left w:val="nil"/>
                <w:bottom w:val="nil"/>
                <w:right w:val="nil"/>
                <w:between w:val="nil"/>
              </w:pBdr>
              <w:spacing w:line="240" w:lineRule="auto"/>
            </w:pPr>
            <w:r>
              <w:t xml:space="preserve">There have been a few glitches in the Cash Online system. </w:t>
            </w:r>
          </w:p>
        </w:tc>
      </w:tr>
      <w:tr w:rsidR="002C463D" w:rsidRPr="00987414" w14:paraId="1391FAA6" w14:textId="77777777" w:rsidTr="001234A0">
        <w:tc>
          <w:tcPr>
            <w:tcW w:w="567" w:type="dxa"/>
            <w:shd w:val="clear" w:color="auto" w:fill="auto"/>
            <w:tcMar>
              <w:top w:w="100" w:type="dxa"/>
              <w:left w:w="100" w:type="dxa"/>
              <w:bottom w:w="100" w:type="dxa"/>
              <w:right w:w="100" w:type="dxa"/>
            </w:tcMar>
          </w:tcPr>
          <w:p w14:paraId="794D91AB" w14:textId="77777777" w:rsidR="002C463D" w:rsidRPr="00BD15BB" w:rsidRDefault="002C463D">
            <w:pPr>
              <w:widowControl w:val="0"/>
              <w:pBdr>
                <w:top w:val="nil"/>
                <w:left w:val="nil"/>
                <w:bottom w:val="nil"/>
                <w:right w:val="nil"/>
                <w:between w:val="nil"/>
              </w:pBdr>
              <w:spacing w:line="240" w:lineRule="auto"/>
              <w:contextualSpacing w:val="0"/>
            </w:pPr>
            <w:r w:rsidRPr="00BD15BB">
              <w:lastRenderedPageBreak/>
              <w:t>8</w:t>
            </w:r>
          </w:p>
        </w:tc>
        <w:tc>
          <w:tcPr>
            <w:tcW w:w="8647" w:type="dxa"/>
            <w:shd w:val="clear" w:color="auto" w:fill="auto"/>
            <w:tcMar>
              <w:top w:w="100" w:type="dxa"/>
              <w:left w:w="100" w:type="dxa"/>
              <w:bottom w:w="100" w:type="dxa"/>
              <w:right w:w="100" w:type="dxa"/>
            </w:tcMar>
          </w:tcPr>
          <w:p w14:paraId="2FDA57AA" w14:textId="77777777" w:rsidR="002C463D" w:rsidRPr="00BD71D1" w:rsidRDefault="002C463D">
            <w:pPr>
              <w:widowControl w:val="0"/>
              <w:pBdr>
                <w:top w:val="nil"/>
                <w:left w:val="nil"/>
                <w:bottom w:val="nil"/>
                <w:right w:val="nil"/>
                <w:between w:val="nil"/>
              </w:pBdr>
              <w:spacing w:line="240" w:lineRule="auto"/>
              <w:contextualSpacing w:val="0"/>
              <w:rPr>
                <w:b/>
              </w:rPr>
            </w:pPr>
            <w:r w:rsidRPr="00BD71D1">
              <w:rPr>
                <w:b/>
              </w:rPr>
              <w:t>Planning for fall 2018</w:t>
            </w:r>
          </w:p>
          <w:p w14:paraId="6661E90D" w14:textId="4F6D9F39" w:rsidR="002C463D" w:rsidRPr="00BD71D1" w:rsidRDefault="002C463D" w:rsidP="007B4CAA">
            <w:pPr>
              <w:widowControl w:val="0"/>
              <w:numPr>
                <w:ilvl w:val="0"/>
                <w:numId w:val="5"/>
              </w:numPr>
              <w:pBdr>
                <w:top w:val="nil"/>
                <w:left w:val="nil"/>
                <w:bottom w:val="nil"/>
                <w:right w:val="nil"/>
                <w:between w:val="nil"/>
              </w:pBdr>
              <w:spacing w:line="240" w:lineRule="auto"/>
            </w:pPr>
            <w:r w:rsidRPr="00BD71D1">
              <w:rPr>
                <w:b/>
              </w:rPr>
              <w:t>Council meeting dates</w:t>
            </w:r>
            <w:r w:rsidR="00AB2A30" w:rsidRPr="00BD71D1">
              <w:rPr>
                <w:b/>
              </w:rPr>
              <w:t>:</w:t>
            </w:r>
            <w:r w:rsidR="00AB2A30" w:rsidRPr="00BD71D1">
              <w:t xml:space="preserve"> Catherine F. will send out an email with dates. Dates will also be put up on the BCI website.</w:t>
            </w:r>
          </w:p>
          <w:p w14:paraId="21924055" w14:textId="77777777" w:rsidR="00264C2A" w:rsidRPr="00BD71D1" w:rsidRDefault="00AB2A30" w:rsidP="007B4CAA">
            <w:pPr>
              <w:widowControl w:val="0"/>
              <w:numPr>
                <w:ilvl w:val="0"/>
                <w:numId w:val="5"/>
              </w:numPr>
              <w:pBdr>
                <w:top w:val="nil"/>
                <w:left w:val="nil"/>
                <w:bottom w:val="nil"/>
                <w:right w:val="nil"/>
                <w:between w:val="nil"/>
              </w:pBdr>
              <w:spacing w:line="240" w:lineRule="auto"/>
            </w:pPr>
            <w:r w:rsidRPr="00BD71D1">
              <w:rPr>
                <w:b/>
              </w:rPr>
              <w:t>Outreach activities</w:t>
            </w:r>
            <w:r w:rsidRPr="00BD71D1">
              <w:t xml:space="preserve">: </w:t>
            </w:r>
          </w:p>
          <w:p w14:paraId="27305A42" w14:textId="627A3ED2" w:rsidR="00264C2A" w:rsidRPr="00BD71D1" w:rsidRDefault="00264C2A" w:rsidP="00264C2A">
            <w:pPr>
              <w:widowControl w:val="0"/>
              <w:numPr>
                <w:ilvl w:val="0"/>
                <w:numId w:val="10"/>
              </w:numPr>
              <w:pBdr>
                <w:top w:val="nil"/>
                <w:left w:val="nil"/>
                <w:bottom w:val="nil"/>
                <w:right w:val="nil"/>
                <w:between w:val="nil"/>
              </w:pBdr>
              <w:spacing w:line="240" w:lineRule="auto"/>
            </w:pPr>
            <w:r w:rsidRPr="00BD71D1">
              <w:t>Website development has not yet begun though it was decided last year that Google would be used as this is free and it is the system used by the TDSB. Luis has offered to support the site’s development</w:t>
            </w:r>
            <w:r w:rsidR="00BD71D1">
              <w:t xml:space="preserve">. </w:t>
            </w:r>
            <w:r w:rsidR="00BD71D1" w:rsidRPr="00BD71D1">
              <w:t xml:space="preserve">Suzi </w:t>
            </w:r>
            <w:r w:rsidRPr="00BD71D1">
              <w:t xml:space="preserve">has </w:t>
            </w:r>
            <w:r w:rsidR="00BD71D1">
              <w:t xml:space="preserve">also </w:t>
            </w:r>
            <w:r w:rsidRPr="00BD71D1">
              <w:t>volunteered</w:t>
            </w:r>
            <w:r w:rsidR="00BD71D1">
              <w:t xml:space="preserve"> to assist</w:t>
            </w:r>
            <w:r w:rsidRPr="00BD71D1">
              <w:t>.</w:t>
            </w:r>
            <w:r w:rsidR="00AB2A30" w:rsidRPr="00BD71D1">
              <w:t xml:space="preserve">  </w:t>
            </w:r>
          </w:p>
          <w:p w14:paraId="55367ED3" w14:textId="47C33761" w:rsidR="002C463D" w:rsidRPr="00BD71D1" w:rsidRDefault="00AB2A30" w:rsidP="00264C2A">
            <w:pPr>
              <w:widowControl w:val="0"/>
              <w:numPr>
                <w:ilvl w:val="0"/>
                <w:numId w:val="10"/>
              </w:numPr>
              <w:pBdr>
                <w:top w:val="nil"/>
                <w:left w:val="nil"/>
                <w:bottom w:val="nil"/>
                <w:right w:val="nil"/>
                <w:between w:val="nil"/>
              </w:pBdr>
              <w:spacing w:line="240" w:lineRule="auto"/>
            </w:pPr>
            <w:r w:rsidRPr="00BD71D1">
              <w:t>S</w:t>
            </w:r>
            <w:r w:rsidR="002C463D" w:rsidRPr="00BD71D1">
              <w:t xml:space="preserve">urvey </w:t>
            </w:r>
            <w:r w:rsidRPr="00BD71D1">
              <w:t xml:space="preserve">update: </w:t>
            </w:r>
            <w:r w:rsidR="00264C2A" w:rsidRPr="00BD71D1">
              <w:t>Many new parents completed the survey at the grade 8 Welcome event, but the results have not yet been tabulated. Catherine is hoping to send out the link to all parents soon.</w:t>
            </w:r>
          </w:p>
        </w:tc>
      </w:tr>
      <w:tr w:rsidR="002C463D" w:rsidRPr="00987414" w14:paraId="7EFF6651" w14:textId="77777777" w:rsidTr="001234A0">
        <w:tc>
          <w:tcPr>
            <w:tcW w:w="567" w:type="dxa"/>
            <w:shd w:val="clear" w:color="auto" w:fill="auto"/>
            <w:tcMar>
              <w:top w:w="100" w:type="dxa"/>
              <w:left w:w="100" w:type="dxa"/>
              <w:bottom w:w="100" w:type="dxa"/>
              <w:right w:w="100" w:type="dxa"/>
            </w:tcMar>
          </w:tcPr>
          <w:p w14:paraId="62497D9B" w14:textId="77777777" w:rsidR="002C463D" w:rsidRPr="00BD15BB" w:rsidRDefault="002C463D">
            <w:pPr>
              <w:widowControl w:val="0"/>
              <w:pBdr>
                <w:top w:val="nil"/>
                <w:left w:val="nil"/>
                <w:bottom w:val="nil"/>
                <w:right w:val="nil"/>
                <w:between w:val="nil"/>
              </w:pBdr>
              <w:spacing w:line="240" w:lineRule="auto"/>
              <w:contextualSpacing w:val="0"/>
            </w:pPr>
            <w:r w:rsidRPr="00BD15BB">
              <w:t>9</w:t>
            </w:r>
          </w:p>
        </w:tc>
        <w:tc>
          <w:tcPr>
            <w:tcW w:w="8647" w:type="dxa"/>
            <w:shd w:val="clear" w:color="auto" w:fill="auto"/>
            <w:tcMar>
              <w:top w:w="100" w:type="dxa"/>
              <w:left w:w="100" w:type="dxa"/>
              <w:bottom w:w="100" w:type="dxa"/>
              <w:right w:w="100" w:type="dxa"/>
            </w:tcMar>
          </w:tcPr>
          <w:p w14:paraId="2A0DD9CE" w14:textId="77777777" w:rsidR="002C463D" w:rsidRDefault="002C463D">
            <w:pPr>
              <w:widowControl w:val="0"/>
              <w:pBdr>
                <w:top w:val="nil"/>
                <w:left w:val="nil"/>
                <w:bottom w:val="nil"/>
                <w:right w:val="nil"/>
                <w:between w:val="nil"/>
              </w:pBdr>
              <w:spacing w:line="240" w:lineRule="auto"/>
              <w:contextualSpacing w:val="0"/>
            </w:pPr>
            <w:r w:rsidRPr="00BD15BB">
              <w:t>Other business, if any</w:t>
            </w:r>
          </w:p>
          <w:p w14:paraId="2F0D5F1C" w14:textId="47354592" w:rsidR="00ED7C72" w:rsidRDefault="00ED7C72" w:rsidP="007B4CAA">
            <w:pPr>
              <w:widowControl w:val="0"/>
              <w:numPr>
                <w:ilvl w:val="0"/>
                <w:numId w:val="5"/>
              </w:numPr>
              <w:pBdr>
                <w:top w:val="nil"/>
                <w:left w:val="nil"/>
                <w:bottom w:val="nil"/>
                <w:right w:val="nil"/>
                <w:between w:val="nil"/>
              </w:pBdr>
              <w:spacing w:line="240" w:lineRule="auto"/>
            </w:pPr>
            <w:r w:rsidRPr="00CC016D">
              <w:rPr>
                <w:b/>
              </w:rPr>
              <w:t>Student protest:</w:t>
            </w:r>
            <w:r>
              <w:t xml:space="preserve"> The student protest was a student led event </w:t>
            </w:r>
            <w:r w:rsidR="00CC016D">
              <w:t>re: the government stopping the use of the new 2015 sex education curriculum and the return to the old one</w:t>
            </w:r>
            <w:r>
              <w:t>. Participating students formally received permission to participate by their parents</w:t>
            </w:r>
            <w:r w:rsidR="00CC016D">
              <w:t xml:space="preserve"> (written permission notes)</w:t>
            </w:r>
            <w:r>
              <w:t>. T</w:t>
            </w:r>
            <w:r w:rsidR="00CC016D">
              <w:t>he protest started at lunchtime but went into afternoon classes. Those students who missed classes were marked absent. There were no incidents during the protest.</w:t>
            </w:r>
          </w:p>
          <w:p w14:paraId="1AFFA51F" w14:textId="77777777" w:rsidR="005F498D" w:rsidRPr="005F498D" w:rsidRDefault="007B4CAA" w:rsidP="007B4CAA">
            <w:pPr>
              <w:widowControl w:val="0"/>
              <w:numPr>
                <w:ilvl w:val="0"/>
                <w:numId w:val="5"/>
              </w:numPr>
              <w:pBdr>
                <w:top w:val="nil"/>
                <w:left w:val="nil"/>
                <w:bottom w:val="nil"/>
                <w:right w:val="nil"/>
                <w:between w:val="nil"/>
              </w:pBdr>
              <w:spacing w:line="240" w:lineRule="auto"/>
              <w:rPr>
                <w:b/>
              </w:rPr>
            </w:pPr>
            <w:r w:rsidRPr="005F498D">
              <w:rPr>
                <w:b/>
              </w:rPr>
              <w:t xml:space="preserve">Fundraising: </w:t>
            </w:r>
          </w:p>
          <w:p w14:paraId="1B6BFEA4" w14:textId="6388CBA6" w:rsidR="009F15D5" w:rsidRDefault="005F498D" w:rsidP="009F15D5">
            <w:pPr>
              <w:widowControl w:val="0"/>
              <w:numPr>
                <w:ilvl w:val="0"/>
                <w:numId w:val="10"/>
              </w:numPr>
              <w:pBdr>
                <w:top w:val="nil"/>
                <w:left w:val="nil"/>
                <w:bottom w:val="nil"/>
                <w:right w:val="nil"/>
                <w:between w:val="nil"/>
              </w:pBdr>
              <w:spacing w:line="240" w:lineRule="auto"/>
            </w:pPr>
            <w:r>
              <w:t>Previous discussions about this issue may be found in</w:t>
            </w:r>
            <w:r w:rsidR="009F15D5">
              <w:t xml:space="preserve"> the </w:t>
            </w:r>
            <w:r>
              <w:t>meeting notes</w:t>
            </w:r>
            <w:r w:rsidR="009F15D5">
              <w:t xml:space="preserve"> from previous years with respect to parent council’s role in: </w:t>
            </w:r>
          </w:p>
          <w:p w14:paraId="7775C01E" w14:textId="4D9E4710" w:rsidR="007B4CAA" w:rsidRDefault="009F15D5" w:rsidP="009F15D5">
            <w:pPr>
              <w:widowControl w:val="0"/>
              <w:numPr>
                <w:ilvl w:val="1"/>
                <w:numId w:val="10"/>
              </w:numPr>
              <w:pBdr>
                <w:top w:val="nil"/>
                <w:left w:val="nil"/>
                <w:bottom w:val="nil"/>
                <w:right w:val="nil"/>
                <w:between w:val="nil"/>
              </w:pBdr>
              <w:spacing w:line="240" w:lineRule="auto"/>
              <w:ind w:left="1173" w:hanging="283"/>
            </w:pPr>
            <w:r>
              <w:t>garnering financial support from alumni</w:t>
            </w:r>
          </w:p>
          <w:p w14:paraId="4C192241" w14:textId="7693ADA3" w:rsidR="009F15D5" w:rsidRDefault="009F15D5" w:rsidP="009F15D5">
            <w:pPr>
              <w:widowControl w:val="0"/>
              <w:numPr>
                <w:ilvl w:val="1"/>
                <w:numId w:val="10"/>
              </w:numPr>
              <w:pBdr>
                <w:top w:val="nil"/>
                <w:left w:val="nil"/>
                <w:bottom w:val="nil"/>
                <w:right w:val="nil"/>
                <w:between w:val="nil"/>
              </w:pBdr>
              <w:spacing w:line="240" w:lineRule="auto"/>
              <w:ind w:left="1173" w:hanging="283"/>
            </w:pPr>
            <w:r>
              <w:t>facilitating charitable donations to Bloor CI</w:t>
            </w:r>
          </w:p>
          <w:p w14:paraId="732A527B" w14:textId="49FFC29C" w:rsidR="003112CD" w:rsidRDefault="009F15D5" w:rsidP="003112CD">
            <w:pPr>
              <w:widowControl w:val="0"/>
              <w:numPr>
                <w:ilvl w:val="0"/>
                <w:numId w:val="10"/>
              </w:numPr>
              <w:pBdr>
                <w:top w:val="nil"/>
                <w:left w:val="nil"/>
                <w:bottom w:val="nil"/>
                <w:right w:val="nil"/>
                <w:between w:val="nil"/>
              </w:pBdr>
              <w:spacing w:line="240" w:lineRule="auto"/>
            </w:pPr>
            <w:r>
              <w:t>Fundraising has not been done because</w:t>
            </w:r>
            <w:r w:rsidR="00B1124E">
              <w:t>:</w:t>
            </w:r>
          </w:p>
          <w:p w14:paraId="233BD35A" w14:textId="65320CA1" w:rsidR="009F15D5" w:rsidRDefault="003112CD" w:rsidP="00B1124E">
            <w:pPr>
              <w:widowControl w:val="0"/>
              <w:numPr>
                <w:ilvl w:val="1"/>
                <w:numId w:val="10"/>
              </w:numPr>
              <w:pBdr>
                <w:top w:val="nil"/>
                <w:left w:val="nil"/>
                <w:bottom w:val="nil"/>
                <w:right w:val="nil"/>
                <w:between w:val="nil"/>
              </w:pBdr>
              <w:spacing w:line="240" w:lineRule="auto"/>
              <w:ind w:left="1173" w:hanging="283"/>
            </w:pPr>
            <w:r>
              <w:t xml:space="preserve">fundraising requires following general accounting rules and reporting to TDSB, </w:t>
            </w:r>
            <w:r w:rsidR="00B1124E">
              <w:t>and the setting up and oversight of a bank account</w:t>
            </w:r>
            <w:r>
              <w:t xml:space="preserve"> </w:t>
            </w:r>
          </w:p>
          <w:p w14:paraId="2A519131" w14:textId="4866D169" w:rsidR="003112CD" w:rsidRDefault="003112CD" w:rsidP="00B1124E">
            <w:pPr>
              <w:widowControl w:val="0"/>
              <w:numPr>
                <w:ilvl w:val="1"/>
                <w:numId w:val="10"/>
              </w:numPr>
              <w:pBdr>
                <w:top w:val="nil"/>
                <w:left w:val="nil"/>
                <w:bottom w:val="nil"/>
                <w:right w:val="nil"/>
                <w:between w:val="nil"/>
              </w:pBdr>
              <w:spacing w:line="240" w:lineRule="auto"/>
              <w:ind w:left="1173" w:hanging="283"/>
            </w:pPr>
            <w:r>
              <w:t xml:space="preserve">parent council activities have focused on </w:t>
            </w:r>
            <w:r w:rsidR="00B1124E">
              <w:t xml:space="preserve">outreach to </w:t>
            </w:r>
            <w:r>
              <w:t>parent</w:t>
            </w:r>
            <w:r w:rsidR="00B1124E">
              <w:t>s to encourage</w:t>
            </w:r>
            <w:r>
              <w:t xml:space="preserve"> participation and engagement</w:t>
            </w:r>
            <w:r w:rsidR="00B1124E">
              <w:t xml:space="preserve"> in council meetings and events</w:t>
            </w:r>
          </w:p>
          <w:p w14:paraId="3CA891D1" w14:textId="73D9B4A8" w:rsidR="003112CD" w:rsidRDefault="003112CD" w:rsidP="00B1124E">
            <w:pPr>
              <w:widowControl w:val="0"/>
              <w:numPr>
                <w:ilvl w:val="1"/>
                <w:numId w:val="10"/>
              </w:numPr>
              <w:pBdr>
                <w:top w:val="nil"/>
                <w:left w:val="nil"/>
                <w:bottom w:val="nil"/>
                <w:right w:val="nil"/>
                <w:between w:val="nil"/>
              </w:pBdr>
              <w:spacing w:line="240" w:lineRule="auto"/>
              <w:ind w:left="1173" w:hanging="283"/>
            </w:pPr>
            <w:r>
              <w:lastRenderedPageBreak/>
              <w:t>parent participation in council has until last year been extremely limited</w:t>
            </w:r>
            <w:r w:rsidR="00B1124E">
              <w:t xml:space="preserve"> – i.e., not enough parents volunteer to take on roles such as these</w:t>
            </w:r>
          </w:p>
          <w:p w14:paraId="01F49702" w14:textId="1A3C3057" w:rsidR="00B1124E" w:rsidRDefault="00B1124E" w:rsidP="00B1124E">
            <w:pPr>
              <w:widowControl w:val="0"/>
              <w:numPr>
                <w:ilvl w:val="1"/>
                <w:numId w:val="10"/>
              </w:numPr>
              <w:pBdr>
                <w:top w:val="nil"/>
                <w:left w:val="nil"/>
                <w:bottom w:val="nil"/>
                <w:right w:val="nil"/>
                <w:between w:val="nil"/>
              </w:pBdr>
              <w:spacing w:line="240" w:lineRule="auto"/>
              <w:ind w:left="1173" w:hanging="283"/>
            </w:pPr>
            <w:r>
              <w:t>students have traditionally done their own fundraising, and parent council would not want to compete with students for this funding</w:t>
            </w:r>
          </w:p>
          <w:p w14:paraId="446B8360" w14:textId="7A3C3004" w:rsidR="003112CD" w:rsidRDefault="003112CD" w:rsidP="003112CD">
            <w:pPr>
              <w:widowControl w:val="0"/>
              <w:numPr>
                <w:ilvl w:val="0"/>
                <w:numId w:val="10"/>
              </w:numPr>
              <w:pBdr>
                <w:top w:val="nil"/>
                <w:left w:val="nil"/>
                <w:bottom w:val="nil"/>
                <w:right w:val="nil"/>
                <w:between w:val="nil"/>
              </w:pBdr>
              <w:spacing w:line="240" w:lineRule="auto"/>
            </w:pPr>
            <w:r>
              <w:t>Council has previously discussed</w:t>
            </w:r>
            <w:r w:rsidR="00B1124E">
              <w:t xml:space="preserve"> supporting donations to the school. This issue will be brought forward to the next council meeting.</w:t>
            </w:r>
          </w:p>
          <w:p w14:paraId="433C4219" w14:textId="5CFDA74B" w:rsidR="00B1124E" w:rsidRDefault="00B1124E" w:rsidP="00B1124E">
            <w:pPr>
              <w:widowControl w:val="0"/>
              <w:numPr>
                <w:ilvl w:val="1"/>
                <w:numId w:val="10"/>
              </w:numPr>
              <w:pBdr>
                <w:top w:val="nil"/>
                <w:left w:val="nil"/>
                <w:bottom w:val="nil"/>
                <w:right w:val="nil"/>
                <w:between w:val="nil"/>
              </w:pBdr>
              <w:spacing w:line="240" w:lineRule="auto"/>
              <w:ind w:left="1173" w:hanging="283"/>
            </w:pPr>
            <w:r>
              <w:t>Charitable donations can be made to the school directly, and tax receipts will be given</w:t>
            </w:r>
          </w:p>
          <w:p w14:paraId="0A07D532" w14:textId="702C04FC" w:rsidR="00B1124E" w:rsidRDefault="0014619B" w:rsidP="00B1124E">
            <w:pPr>
              <w:widowControl w:val="0"/>
              <w:numPr>
                <w:ilvl w:val="1"/>
                <w:numId w:val="10"/>
              </w:numPr>
              <w:pBdr>
                <w:top w:val="nil"/>
                <w:left w:val="nil"/>
                <w:bottom w:val="nil"/>
                <w:right w:val="nil"/>
                <w:between w:val="nil"/>
              </w:pBdr>
              <w:spacing w:line="240" w:lineRule="auto"/>
              <w:ind w:left="1173" w:hanging="283"/>
            </w:pPr>
            <w:r>
              <w:t>Support for donations could go out as a request to parents on behalf of council</w:t>
            </w:r>
          </w:p>
          <w:p w14:paraId="63C83B45" w14:textId="2ED17819" w:rsidR="0014619B" w:rsidRDefault="0014619B" w:rsidP="00B1124E">
            <w:pPr>
              <w:widowControl w:val="0"/>
              <w:numPr>
                <w:ilvl w:val="1"/>
                <w:numId w:val="10"/>
              </w:numPr>
              <w:pBdr>
                <w:top w:val="nil"/>
                <w:left w:val="nil"/>
                <w:bottom w:val="nil"/>
                <w:right w:val="nil"/>
                <w:between w:val="nil"/>
              </w:pBdr>
              <w:spacing w:line="240" w:lineRule="auto"/>
              <w:ind w:left="1173" w:hanging="283"/>
            </w:pPr>
            <w:r>
              <w:t>One activity that council could support is a scholarship or enrichment events that some students might not be able to afford</w:t>
            </w:r>
          </w:p>
          <w:p w14:paraId="5D5D9C89" w14:textId="3B0DA9CC" w:rsidR="0014619B" w:rsidRDefault="0014619B" w:rsidP="00B1124E">
            <w:pPr>
              <w:widowControl w:val="0"/>
              <w:numPr>
                <w:ilvl w:val="1"/>
                <w:numId w:val="10"/>
              </w:numPr>
              <w:pBdr>
                <w:top w:val="nil"/>
                <w:left w:val="nil"/>
                <w:bottom w:val="nil"/>
                <w:right w:val="nil"/>
                <w:between w:val="nil"/>
              </w:pBdr>
              <w:spacing w:line="240" w:lineRule="auto"/>
              <w:ind w:left="1173" w:hanging="283"/>
            </w:pPr>
            <w:r>
              <w:t>Susana was asked to share a list of school needs with council</w:t>
            </w:r>
          </w:p>
          <w:p w14:paraId="791941E9" w14:textId="77777777" w:rsidR="00DC3A49" w:rsidRDefault="007B4CAA" w:rsidP="007B4CAA">
            <w:pPr>
              <w:widowControl w:val="0"/>
              <w:numPr>
                <w:ilvl w:val="0"/>
                <w:numId w:val="5"/>
              </w:numPr>
              <w:pBdr>
                <w:top w:val="nil"/>
                <w:left w:val="nil"/>
                <w:bottom w:val="nil"/>
                <w:right w:val="nil"/>
                <w:between w:val="nil"/>
              </w:pBdr>
              <w:spacing w:line="240" w:lineRule="auto"/>
            </w:pPr>
            <w:r w:rsidRPr="00DC3A49">
              <w:rPr>
                <w:b/>
              </w:rPr>
              <w:t xml:space="preserve">School </w:t>
            </w:r>
            <w:r w:rsidR="00ED7C72" w:rsidRPr="00DC3A49">
              <w:rPr>
                <w:b/>
              </w:rPr>
              <w:t>s</w:t>
            </w:r>
            <w:r w:rsidRPr="00DC3A49">
              <w:rPr>
                <w:b/>
              </w:rPr>
              <w:t>ecurity</w:t>
            </w:r>
            <w:r w:rsidR="00CC016D" w:rsidRPr="00DC3A49">
              <w:rPr>
                <w:b/>
              </w:rPr>
              <w:t xml:space="preserve"> &amp; incident:</w:t>
            </w:r>
            <w:r w:rsidR="00CC016D">
              <w:t xml:space="preserve"> Police came to the </w:t>
            </w:r>
            <w:r w:rsidR="00DC3A49">
              <w:t>school,</w:t>
            </w:r>
            <w:r w:rsidR="00CC016D">
              <w:t xml:space="preserve"> but it was not put on lockdown as it was after classes had finished at the end of the school day</w:t>
            </w:r>
            <w:r w:rsidR="00DC3A49">
              <w:t xml:space="preserve"> and outside the school</w:t>
            </w:r>
            <w:r w:rsidR="00CC016D">
              <w:t xml:space="preserve">. </w:t>
            </w:r>
            <w:r w:rsidR="00DC3A49">
              <w:t>The outside doors to the s</w:t>
            </w:r>
            <w:r w:rsidR="00CC016D">
              <w:t xml:space="preserve">chool </w:t>
            </w:r>
            <w:r w:rsidR="00DC3A49">
              <w:t xml:space="preserve">were locked and windows closed. </w:t>
            </w:r>
          </w:p>
          <w:p w14:paraId="6E1AE4D4" w14:textId="3D80442B" w:rsidR="007B4CAA" w:rsidRDefault="00DC3A49" w:rsidP="00DC3A49">
            <w:pPr>
              <w:widowControl w:val="0"/>
              <w:numPr>
                <w:ilvl w:val="0"/>
                <w:numId w:val="10"/>
              </w:numPr>
              <w:pBdr>
                <w:top w:val="nil"/>
                <w:left w:val="nil"/>
                <w:bottom w:val="nil"/>
                <w:right w:val="nil"/>
                <w:between w:val="nil"/>
              </w:pBdr>
              <w:spacing w:line="240" w:lineRule="auto"/>
            </w:pPr>
            <w:r>
              <w:t>Every classroom has doors that can be locked from the inside, though there is access to Alpha II in the basement as the doors lock from the outside. Susana has ordered a new lock.</w:t>
            </w:r>
          </w:p>
          <w:p w14:paraId="7CC40AC6" w14:textId="2DD8D339" w:rsidR="00303F26" w:rsidRDefault="00303F26" w:rsidP="00DC3A49">
            <w:pPr>
              <w:widowControl w:val="0"/>
              <w:numPr>
                <w:ilvl w:val="0"/>
                <w:numId w:val="10"/>
              </w:numPr>
              <w:pBdr>
                <w:top w:val="nil"/>
                <w:left w:val="nil"/>
                <w:bottom w:val="nil"/>
                <w:right w:val="nil"/>
                <w:between w:val="nil"/>
              </w:pBdr>
              <w:spacing w:line="240" w:lineRule="auto"/>
            </w:pPr>
            <w:r>
              <w:t xml:space="preserve">Fire drills and other </w:t>
            </w:r>
          </w:p>
          <w:p w14:paraId="78010972" w14:textId="67BEB375" w:rsidR="00DC3A49" w:rsidRDefault="00DC3A49" w:rsidP="00DC3A49">
            <w:pPr>
              <w:widowControl w:val="0"/>
              <w:numPr>
                <w:ilvl w:val="0"/>
                <w:numId w:val="10"/>
              </w:numPr>
              <w:pBdr>
                <w:top w:val="nil"/>
                <w:left w:val="nil"/>
                <w:bottom w:val="nil"/>
                <w:right w:val="nil"/>
                <w:between w:val="nil"/>
              </w:pBdr>
              <w:spacing w:line="240" w:lineRule="auto"/>
            </w:pPr>
            <w:r>
              <w:t xml:space="preserve">Catherine </w:t>
            </w:r>
            <w:r w:rsidR="00303F26">
              <w:t>S. suggested formally recognizing the EA who intervened to ensure Bloor student safety. She volunteered to follow up on this.</w:t>
            </w:r>
          </w:p>
          <w:p w14:paraId="38649234" w14:textId="11346FEA" w:rsidR="007B4CAA" w:rsidRPr="00BD15BB" w:rsidRDefault="007B4CAA" w:rsidP="007B4CAA">
            <w:pPr>
              <w:widowControl w:val="0"/>
              <w:numPr>
                <w:ilvl w:val="0"/>
                <w:numId w:val="5"/>
              </w:numPr>
              <w:pBdr>
                <w:top w:val="nil"/>
                <w:left w:val="nil"/>
                <w:bottom w:val="nil"/>
                <w:right w:val="nil"/>
                <w:between w:val="nil"/>
              </w:pBdr>
              <w:spacing w:line="240" w:lineRule="auto"/>
            </w:pPr>
            <w:r w:rsidRPr="005F498D">
              <w:rPr>
                <w:b/>
              </w:rPr>
              <w:t>Cell phone policy</w:t>
            </w:r>
            <w:r w:rsidR="00ED7C72">
              <w:t>:</w:t>
            </w:r>
            <w:r w:rsidR="005F498D">
              <w:t xml:space="preserve"> The official policy is that cell phones are not to be used in class unless the use is part of a learning activity. Teachers will not take cell phones away from students as the risk of loss is too high and parents have made a number of complaints not only loss but about the teachers removing phones at all.</w:t>
            </w:r>
          </w:p>
        </w:tc>
      </w:tr>
      <w:tr w:rsidR="009F15D5" w:rsidRPr="00987414" w14:paraId="60227497" w14:textId="77777777" w:rsidTr="001234A0">
        <w:tc>
          <w:tcPr>
            <w:tcW w:w="567" w:type="dxa"/>
            <w:shd w:val="clear" w:color="auto" w:fill="auto"/>
            <w:tcMar>
              <w:top w:w="100" w:type="dxa"/>
              <w:left w:w="100" w:type="dxa"/>
              <w:bottom w:w="100" w:type="dxa"/>
              <w:right w:w="100" w:type="dxa"/>
            </w:tcMar>
          </w:tcPr>
          <w:p w14:paraId="442F8213" w14:textId="77777777" w:rsidR="009F15D5" w:rsidRPr="00BD15BB" w:rsidRDefault="009F15D5" w:rsidP="009F15D5">
            <w:pPr>
              <w:widowControl w:val="0"/>
              <w:pBdr>
                <w:top w:val="nil"/>
                <w:left w:val="nil"/>
                <w:bottom w:val="nil"/>
                <w:right w:val="nil"/>
                <w:between w:val="nil"/>
              </w:pBdr>
              <w:spacing w:line="240" w:lineRule="auto"/>
              <w:ind w:left="720"/>
              <w:contextualSpacing w:val="0"/>
            </w:pPr>
          </w:p>
        </w:tc>
        <w:tc>
          <w:tcPr>
            <w:tcW w:w="8647" w:type="dxa"/>
            <w:shd w:val="clear" w:color="auto" w:fill="auto"/>
            <w:tcMar>
              <w:top w:w="100" w:type="dxa"/>
              <w:left w:w="100" w:type="dxa"/>
              <w:bottom w:w="100" w:type="dxa"/>
              <w:right w:w="100" w:type="dxa"/>
            </w:tcMar>
          </w:tcPr>
          <w:p w14:paraId="6D9DF73B" w14:textId="77777777" w:rsidR="009F15D5" w:rsidRPr="00BD15BB" w:rsidRDefault="009F15D5">
            <w:pPr>
              <w:widowControl w:val="0"/>
              <w:pBdr>
                <w:top w:val="nil"/>
                <w:left w:val="nil"/>
                <w:bottom w:val="nil"/>
                <w:right w:val="nil"/>
                <w:between w:val="nil"/>
              </w:pBdr>
              <w:spacing w:line="240" w:lineRule="auto"/>
              <w:contextualSpacing w:val="0"/>
            </w:pPr>
          </w:p>
        </w:tc>
      </w:tr>
    </w:tbl>
    <w:p w14:paraId="3FEA8C3F" w14:textId="77777777" w:rsidR="00C84240" w:rsidRPr="00987414" w:rsidRDefault="00C84240">
      <w:pPr>
        <w:contextualSpacing w:val="0"/>
        <w:rPr>
          <w:sz w:val="24"/>
        </w:rPr>
      </w:pPr>
    </w:p>
    <w:p w14:paraId="050C5641" w14:textId="64CC89C6" w:rsidR="00987414" w:rsidRPr="009F15D5" w:rsidRDefault="005F498D">
      <w:pPr>
        <w:contextualSpacing w:val="0"/>
      </w:pPr>
      <w:r w:rsidRPr="009F15D5">
        <w:rPr>
          <w:b/>
        </w:rPr>
        <w:t>Next meeting:</w:t>
      </w:r>
      <w:r w:rsidRPr="009F15D5">
        <w:t xml:space="preserve"> Tuesday, October 30, 2018 at </w:t>
      </w:r>
      <w:r w:rsidR="009F15D5" w:rsidRPr="009F15D5">
        <w:t>6:30 PM in the BCI library (2</w:t>
      </w:r>
      <w:r w:rsidR="009F15D5" w:rsidRPr="009F15D5">
        <w:rPr>
          <w:vertAlign w:val="superscript"/>
        </w:rPr>
        <w:t>nd</w:t>
      </w:r>
      <w:r w:rsidR="009F15D5" w:rsidRPr="009F15D5">
        <w:t xml:space="preserve"> floor)</w:t>
      </w:r>
    </w:p>
    <w:p w14:paraId="15CE5543" w14:textId="77777777" w:rsidR="009F15D5" w:rsidRPr="009F15D5" w:rsidRDefault="009F15D5">
      <w:pPr>
        <w:contextualSpacing w:val="0"/>
      </w:pPr>
    </w:p>
    <w:sectPr w:rsidR="009F15D5" w:rsidRPr="009F15D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75EEE" w14:textId="77777777" w:rsidR="00545046" w:rsidRDefault="00545046">
      <w:pPr>
        <w:spacing w:line="240" w:lineRule="auto"/>
      </w:pPr>
      <w:r>
        <w:separator/>
      </w:r>
    </w:p>
  </w:endnote>
  <w:endnote w:type="continuationSeparator" w:id="0">
    <w:p w14:paraId="0155CBBF" w14:textId="77777777" w:rsidR="00545046" w:rsidRDefault="005450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1155899"/>
      <w:docPartObj>
        <w:docPartGallery w:val="Page Numbers (Bottom of Page)"/>
        <w:docPartUnique/>
      </w:docPartObj>
    </w:sdtPr>
    <w:sdtEndPr>
      <w:rPr>
        <w:rStyle w:val="PageNumber"/>
      </w:rPr>
    </w:sdtEndPr>
    <w:sdtContent>
      <w:p w14:paraId="7AFB1720" w14:textId="2E3B7573" w:rsidR="007B4CAA" w:rsidRDefault="007B4CAA" w:rsidP="00344C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02484E" w14:textId="77777777" w:rsidR="008843DE" w:rsidRDefault="008843DE" w:rsidP="007B4C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6233152"/>
      <w:docPartObj>
        <w:docPartGallery w:val="Page Numbers (Bottom of Page)"/>
        <w:docPartUnique/>
      </w:docPartObj>
    </w:sdtPr>
    <w:sdtEndPr>
      <w:rPr>
        <w:rStyle w:val="PageNumber"/>
      </w:rPr>
    </w:sdtEndPr>
    <w:sdtContent>
      <w:p w14:paraId="42516C8F" w14:textId="54473525" w:rsidR="007B4CAA" w:rsidRDefault="007B4CAA" w:rsidP="00344C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D02773" w14:textId="77777777" w:rsidR="00C84240" w:rsidRDefault="00587372" w:rsidP="007B4CAA">
    <w:pPr>
      <w:ind w:right="360"/>
      <w:contextualSpacing w:val="0"/>
      <w:rPr>
        <w:sz w:val="14"/>
        <w:szCs w:val="14"/>
      </w:rPr>
    </w:pPr>
    <w:r>
      <w:rPr>
        <w:sz w:val="14"/>
        <w:szCs w:val="14"/>
      </w:rPr>
      <w:t>Follow us on Twitter: @</w:t>
    </w:r>
    <w:proofErr w:type="spellStart"/>
    <w:r>
      <w:rPr>
        <w:sz w:val="14"/>
        <w:szCs w:val="14"/>
      </w:rPr>
      <w:t>BCIparents</w:t>
    </w:r>
    <w:proofErr w:type="spellEnd"/>
  </w:p>
  <w:p w14:paraId="7D866674" w14:textId="77777777" w:rsidR="00C84240" w:rsidRDefault="00587372">
    <w:pPr>
      <w:contextualSpacing w:val="0"/>
      <w:rPr>
        <w:sz w:val="14"/>
        <w:szCs w:val="14"/>
      </w:rPr>
    </w:pPr>
    <w:r>
      <w:rPr>
        <w:sz w:val="14"/>
        <w:szCs w:val="14"/>
      </w:rPr>
      <w:t>Email: bci.sch.council@gmail.com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A6100" w14:textId="77777777" w:rsidR="001A313C" w:rsidRDefault="001A3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04458" w14:textId="77777777" w:rsidR="00545046" w:rsidRDefault="00545046">
      <w:pPr>
        <w:spacing w:line="240" w:lineRule="auto"/>
      </w:pPr>
      <w:r>
        <w:separator/>
      </w:r>
    </w:p>
  </w:footnote>
  <w:footnote w:type="continuationSeparator" w:id="0">
    <w:p w14:paraId="43099BDD" w14:textId="77777777" w:rsidR="00545046" w:rsidRDefault="005450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B8D03" w14:textId="77777777" w:rsidR="008843DE" w:rsidRDefault="00884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6B52B" w14:textId="77777777" w:rsidR="008843DE" w:rsidRDefault="008843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AD1CA" w14:textId="77777777" w:rsidR="008843DE" w:rsidRDefault="00884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0ABD"/>
    <w:multiLevelType w:val="multilevel"/>
    <w:tmpl w:val="59BC0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8B67DA"/>
    <w:multiLevelType w:val="multilevel"/>
    <w:tmpl w:val="B4EC3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E43875"/>
    <w:multiLevelType w:val="hybridMultilevel"/>
    <w:tmpl w:val="50BC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B6949"/>
    <w:multiLevelType w:val="multilevel"/>
    <w:tmpl w:val="C99615C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3CA42FA2"/>
    <w:multiLevelType w:val="multilevel"/>
    <w:tmpl w:val="08446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952338"/>
    <w:multiLevelType w:val="hybridMultilevel"/>
    <w:tmpl w:val="9D0A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60F87"/>
    <w:multiLevelType w:val="multilevel"/>
    <w:tmpl w:val="B69E4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985346"/>
    <w:multiLevelType w:val="multilevel"/>
    <w:tmpl w:val="CC0EE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36A1D3F"/>
    <w:multiLevelType w:val="multilevel"/>
    <w:tmpl w:val="32288BC6"/>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rFonts w:ascii="Wingdings" w:hAnsi="Wingdings"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8E198F"/>
    <w:multiLevelType w:val="multilevel"/>
    <w:tmpl w:val="F51015EA"/>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70681876"/>
    <w:multiLevelType w:val="multilevel"/>
    <w:tmpl w:val="F51015EA"/>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7FD14127"/>
    <w:multiLevelType w:val="hybridMultilevel"/>
    <w:tmpl w:val="9072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3"/>
  </w:num>
  <w:num w:numId="6">
    <w:abstractNumId w:val="1"/>
  </w:num>
  <w:num w:numId="7">
    <w:abstractNumId w:val="5"/>
  </w:num>
  <w:num w:numId="8">
    <w:abstractNumId w:val="11"/>
  </w:num>
  <w:num w:numId="9">
    <w:abstractNumId w:val="2"/>
  </w:num>
  <w:num w:numId="10">
    <w:abstractNumId w:val="8"/>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84240"/>
    <w:rsid w:val="001234A0"/>
    <w:rsid w:val="00146024"/>
    <w:rsid w:val="0014619B"/>
    <w:rsid w:val="001A313C"/>
    <w:rsid w:val="001F7475"/>
    <w:rsid w:val="00264C2A"/>
    <w:rsid w:val="002C463D"/>
    <w:rsid w:val="00303F26"/>
    <w:rsid w:val="003112CD"/>
    <w:rsid w:val="00372719"/>
    <w:rsid w:val="0037552E"/>
    <w:rsid w:val="003E639F"/>
    <w:rsid w:val="00545046"/>
    <w:rsid w:val="0055779F"/>
    <w:rsid w:val="00587372"/>
    <w:rsid w:val="005F498D"/>
    <w:rsid w:val="007B4CAA"/>
    <w:rsid w:val="008843DE"/>
    <w:rsid w:val="00905427"/>
    <w:rsid w:val="00987414"/>
    <w:rsid w:val="009F15D5"/>
    <w:rsid w:val="00A457AD"/>
    <w:rsid w:val="00AB2A30"/>
    <w:rsid w:val="00AE19D8"/>
    <w:rsid w:val="00B0056C"/>
    <w:rsid w:val="00B1124E"/>
    <w:rsid w:val="00BD15BB"/>
    <w:rsid w:val="00BD71D1"/>
    <w:rsid w:val="00C84240"/>
    <w:rsid w:val="00CC016D"/>
    <w:rsid w:val="00D230CE"/>
    <w:rsid w:val="00DC3A49"/>
    <w:rsid w:val="00E12BB9"/>
    <w:rsid w:val="00ED7C7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D12AF"/>
  <w15:docId w15:val="{D7AC77AA-C2FA-4A38-9C09-608E8DF4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843DE"/>
    <w:pPr>
      <w:tabs>
        <w:tab w:val="center" w:pos="4680"/>
        <w:tab w:val="right" w:pos="9360"/>
      </w:tabs>
      <w:spacing w:line="240" w:lineRule="auto"/>
    </w:pPr>
  </w:style>
  <w:style w:type="character" w:customStyle="1" w:styleId="HeaderChar">
    <w:name w:val="Header Char"/>
    <w:basedOn w:val="DefaultParagraphFont"/>
    <w:link w:val="Header"/>
    <w:uiPriority w:val="99"/>
    <w:rsid w:val="008843DE"/>
  </w:style>
  <w:style w:type="paragraph" w:styleId="Footer">
    <w:name w:val="footer"/>
    <w:basedOn w:val="Normal"/>
    <w:link w:val="FooterChar"/>
    <w:uiPriority w:val="99"/>
    <w:unhideWhenUsed/>
    <w:rsid w:val="008843DE"/>
    <w:pPr>
      <w:tabs>
        <w:tab w:val="center" w:pos="4680"/>
        <w:tab w:val="right" w:pos="9360"/>
      </w:tabs>
      <w:spacing w:line="240" w:lineRule="auto"/>
    </w:pPr>
  </w:style>
  <w:style w:type="character" w:customStyle="1" w:styleId="FooterChar">
    <w:name w:val="Footer Char"/>
    <w:basedOn w:val="DefaultParagraphFont"/>
    <w:link w:val="Footer"/>
    <w:uiPriority w:val="99"/>
    <w:rsid w:val="008843DE"/>
  </w:style>
  <w:style w:type="paragraph" w:styleId="ListParagraph">
    <w:name w:val="List Paragraph"/>
    <w:basedOn w:val="Normal"/>
    <w:uiPriority w:val="34"/>
    <w:qFormat/>
    <w:rsid w:val="002C463D"/>
    <w:pPr>
      <w:ind w:left="720"/>
    </w:pPr>
  </w:style>
  <w:style w:type="character" w:styleId="PageNumber">
    <w:name w:val="page number"/>
    <w:basedOn w:val="DefaultParagraphFont"/>
    <w:uiPriority w:val="99"/>
    <w:semiHidden/>
    <w:unhideWhenUsed/>
    <w:rsid w:val="007B4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 Catherine (MOHLTC)</dc:creator>
  <cp:lastModifiedBy>Catherine Ford</cp:lastModifiedBy>
  <cp:revision>2</cp:revision>
  <dcterms:created xsi:type="dcterms:W3CDTF">2018-10-30T17:42:00Z</dcterms:created>
  <dcterms:modified xsi:type="dcterms:W3CDTF">2018-10-30T17:42:00Z</dcterms:modified>
</cp:coreProperties>
</file>